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962EE6" w:rsidRPr="001433E2" w14:paraId="69BE7A00" w14:textId="77777777" w:rsidTr="0024328D">
        <w:trPr>
          <w:trHeight w:val="901"/>
          <w:jc w:val="center"/>
        </w:trPr>
        <w:tc>
          <w:tcPr>
            <w:tcW w:w="5850" w:type="dxa"/>
            <w:gridSpan w:val="2"/>
          </w:tcPr>
          <w:p w14:paraId="103DE502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31874283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2D0F6BB1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43A31F72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63FA3074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1021BC64" w14:textId="6FBC9631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79451188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962EE6" w:rsidRPr="001433E2" w14:paraId="43002595" w14:textId="77777777" w:rsidTr="0024328D">
        <w:trPr>
          <w:trHeight w:val="691"/>
          <w:jc w:val="center"/>
        </w:trPr>
        <w:tc>
          <w:tcPr>
            <w:tcW w:w="5490" w:type="dxa"/>
          </w:tcPr>
          <w:p w14:paraId="4B5B4BE8" w14:textId="77777777" w:rsidR="00962EE6" w:rsidRPr="001433E2" w:rsidRDefault="00962EE6" w:rsidP="002432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15E9BCE4" w14:textId="30DAC1B3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77AEAC27" w14:textId="77777777" w:rsidR="00962EE6" w:rsidRPr="001433E2" w:rsidRDefault="00962EE6" w:rsidP="00962EE6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030F4B02" w14:textId="77777777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7CBD427F" w14:textId="34DA384A" w:rsidR="00962EE6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minată - normă întreagă a unui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infirmieră </w:t>
      </w:r>
      <w:r w:rsidR="0072610C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debu</w:t>
      </w:r>
      <w:r w:rsidR="00757231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t</w:t>
      </w:r>
      <w:r w:rsidR="0072610C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ant </w:t>
      </w:r>
      <w:r w:rsidR="00683D6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(studii </w:t>
      </w:r>
      <w:r w:rsidR="000962F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- </w:t>
      </w:r>
      <w:r w:rsidR="00683D6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minim generale)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bookmarkStart w:id="0" w:name="_Hlk238742038"/>
      <w:r w:rsidR="0072610C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Secției clinice anestezie-terapie intensivă I</w:t>
      </w:r>
      <w:r w:rsidR="00AD1FF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</w:p>
    <w:p w14:paraId="03ACF9E1" w14:textId="77777777" w:rsidR="00962EE6" w:rsidRPr="00CF6669" w:rsidRDefault="00962EE6" w:rsidP="00962EE6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Posturile</w:t>
      </w:r>
      <w:proofErr w:type="spellEnd"/>
      <w:r>
        <w:rPr>
          <w:rFonts w:ascii="Times New Roman" w:hAnsi="Times New Roman" w:cs="Times New Roman"/>
        </w:rPr>
        <w:t xml:space="preserve"> au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scoase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0"/>
    </w:p>
    <w:p w14:paraId="1DFADAF9" w14:textId="00416094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ase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3BAF38B5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4C1F3EB6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65B5A67B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04C098C6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6BB1A078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186612CF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1EEC4261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68BB3909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7187F824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0847702C" w14:textId="7FEC778D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ase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3185A3A5" w14:textId="77777777" w:rsidR="00C167A9" w:rsidRPr="00B56B4D" w:rsidRDefault="00C167A9" w:rsidP="00C167A9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studii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– minim </w:t>
      </w:r>
      <w:proofErr w:type="spellStart"/>
      <w:r w:rsidRPr="00B56B4D">
        <w:rPr>
          <w:rFonts w:ascii="Times New Roman" w:hAnsi="Times New Roman" w:cs="Times New Roman"/>
          <w:i/>
          <w:iCs/>
        </w:rPr>
        <w:t>generale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6EE3B3C6" w14:textId="77777777" w:rsidR="00C167A9" w:rsidRDefault="00C167A9" w:rsidP="00C167A9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act </w:t>
      </w:r>
      <w:proofErr w:type="spellStart"/>
      <w:r w:rsidRPr="00B56B4D">
        <w:rPr>
          <w:rFonts w:ascii="Times New Roman" w:hAnsi="Times New Roman" w:cs="Times New Roman"/>
          <w:i/>
          <w:iCs/>
        </w:rPr>
        <w:t>doveditor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studiilor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absolvite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082B6F8D" w14:textId="77777777" w:rsidR="00C167A9" w:rsidRPr="00B56B4D" w:rsidRDefault="00C167A9" w:rsidP="00C167A9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acordul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scris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candidatului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privind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verificarea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în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vederea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obţinerii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autorizaţiei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B56B4D">
        <w:rPr>
          <w:rFonts w:ascii="Times New Roman" w:hAnsi="Times New Roman" w:cs="Times New Roman"/>
          <w:i/>
          <w:iCs/>
        </w:rPr>
        <w:t>certificatului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securitate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05632322" w14:textId="5A59DF69" w:rsidR="00C167A9" w:rsidRPr="00173AFD" w:rsidRDefault="00C167A9" w:rsidP="00C167A9">
      <w:pPr>
        <w:pStyle w:val="NoSpacing"/>
        <w:ind w:left="709"/>
        <w:rPr>
          <w:rFonts w:ascii="Times New Roman" w:hAnsi="Times New Roman" w:cs="Times New Roman"/>
          <w:i/>
          <w:iCs/>
          <w:lang w:val="ro-RO"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vechime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="0072610C">
        <w:rPr>
          <w:rFonts w:ascii="Times New Roman" w:hAnsi="Times New Roman" w:cs="Times New Roman"/>
          <w:i/>
          <w:iCs/>
        </w:rPr>
        <w:t>fără</w:t>
      </w:r>
      <w:proofErr w:type="spellEnd"/>
      <w:r w:rsidR="0072610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2610C">
        <w:rPr>
          <w:rFonts w:ascii="Times New Roman" w:hAnsi="Times New Roman" w:cs="Times New Roman"/>
          <w:i/>
          <w:iCs/>
        </w:rPr>
        <w:t>vechime</w:t>
      </w:r>
      <w:proofErr w:type="spellEnd"/>
      <w:r w:rsidR="0072610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2610C">
        <w:rPr>
          <w:rFonts w:ascii="Times New Roman" w:hAnsi="Times New Roman" w:cs="Times New Roman"/>
          <w:i/>
          <w:iCs/>
        </w:rPr>
        <w:t>în</w:t>
      </w:r>
      <w:proofErr w:type="spellEnd"/>
      <w:r w:rsidR="0072610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2610C">
        <w:rPr>
          <w:rFonts w:ascii="Times New Roman" w:hAnsi="Times New Roman" w:cs="Times New Roman"/>
          <w:i/>
          <w:iCs/>
        </w:rPr>
        <w:t>funcția</w:t>
      </w:r>
      <w:proofErr w:type="spellEnd"/>
      <w:r w:rsidR="0072610C">
        <w:rPr>
          <w:rFonts w:ascii="Times New Roman" w:hAnsi="Times New Roman" w:cs="Times New Roman"/>
          <w:i/>
          <w:iCs/>
        </w:rPr>
        <w:t xml:space="preserve"> de</w:t>
      </w:r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infirmier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ă.</w:t>
      </w:r>
    </w:p>
    <w:p w14:paraId="78941408" w14:textId="77777777" w:rsidR="00962EE6" w:rsidRPr="001433E2" w:rsidRDefault="00962EE6" w:rsidP="00962EE6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63D1693F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73BF76EB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1341F7D4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64CD4D91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3258D71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42AFF2C1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7300B39F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7CF7CEF9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49CC1C2B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3661853F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5641A3BE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2F339268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68846636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3A521BEE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7B064C07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3B9FAF31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7810AE02" w14:textId="77777777" w:rsidR="00962EE6" w:rsidRPr="001433E2" w:rsidRDefault="00962EE6" w:rsidP="00962EE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32F0804F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4F771AA9" w14:textId="77777777" w:rsidR="00962EE6" w:rsidRPr="001433E2" w:rsidRDefault="00962EE6" w:rsidP="00962EE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27469592" w14:textId="7FB8C08F" w:rsidR="00962EE6" w:rsidRPr="00AD1FFF" w:rsidRDefault="00962EE6" w:rsidP="00AD1FF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>(</w:t>
      </w:r>
      <w:r w:rsidR="00C6528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Secția clinică anestezie-terapie intensivă I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 w:rsidR="00C6528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3301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59E4C327" w14:textId="3DD60F4F" w:rsidR="00962EE6" w:rsidRPr="001433E2" w:rsidRDefault="00962EE6" w:rsidP="00962EE6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</w:t>
      </w:r>
      <w:r w:rsidR="00AD1FFF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</w:t>
      </w:r>
      <w:r w:rsidR="00AD1FFF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381F8317" w14:textId="77777777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2BF4CD9E" w14:textId="61B4F574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0</w:t>
      </w:r>
      <w:r w:rsidR="00AD1FFF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6980EC14" w14:textId="77777777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1EDB8A0" w14:textId="77777777" w:rsidR="00962EE6" w:rsidRPr="001433E2" w:rsidRDefault="00962EE6" w:rsidP="00962EE6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67D0812E" w14:textId="77777777" w:rsidR="00962EE6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4F89E3F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10DBBD3E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58F7ABA5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3080B4A8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549F5118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7EF6EB2B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61A8CE93" w14:textId="5F4BEEFB" w:rsidR="00962EE6" w:rsidRPr="001433E2" w:rsidRDefault="00962EE6" w:rsidP="00962E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1</w:t>
      </w:r>
      <w:r w:rsidR="000962F4"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2D176A">
        <w:rPr>
          <w:rFonts w:ascii="Times New Roman" w:hAnsi="Times New Roman"/>
          <w:b/>
        </w:rPr>
        <w:t>10</w:t>
      </w:r>
      <w:r w:rsidRPr="001433E2">
        <w:rPr>
          <w:rFonts w:ascii="Times New Roman" w:hAnsi="Times New Roman"/>
          <w:b/>
        </w:rPr>
        <w:t>,</w:t>
      </w:r>
      <w:r w:rsidR="000962F4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2409C448" w14:textId="244B495E" w:rsidR="00962EE6" w:rsidRDefault="00962EE6" w:rsidP="00962EE6">
      <w:pPr>
        <w:spacing w:after="0" w:line="276" w:lineRule="auto"/>
        <w:jc w:val="both"/>
        <w:rPr>
          <w:rFonts w:ascii="Times New Roman" w:hAnsi="Times New Roman"/>
          <w:b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="000962F4">
        <w:rPr>
          <w:rFonts w:ascii="Times New Roman" w:hAnsi="Times New Roman"/>
          <w:b/>
        </w:rPr>
        <w:t>20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2D176A">
        <w:rPr>
          <w:rFonts w:ascii="Times New Roman" w:hAnsi="Times New Roman"/>
          <w:b/>
        </w:rPr>
        <w:t>10</w:t>
      </w:r>
      <w:r w:rsidRPr="001433E2">
        <w:rPr>
          <w:rFonts w:ascii="Times New Roman" w:hAnsi="Times New Roman"/>
          <w:b/>
        </w:rPr>
        <w:t>,</w:t>
      </w:r>
      <w:r w:rsidR="000962F4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25BBC0B2" w14:textId="77777777" w:rsidR="00962EE6" w:rsidRPr="001433E2" w:rsidRDefault="00962EE6" w:rsidP="00962EE6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29F82E3" w14:textId="412CA600" w:rsidR="00E30A47" w:rsidRDefault="00962EE6" w:rsidP="007261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</w:t>
      </w:r>
      <w:r w:rsidR="00E30A47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unui</w:t>
      </w:r>
      <w:r w:rsidR="00E30A4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="00E30A47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post de personal civil contractual vacant de execuție de </w:t>
      </w:r>
      <w:r w:rsidR="00E30A4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infirmieră</w:t>
      </w:r>
      <w:r w:rsidR="0072610C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debutant</w:t>
      </w:r>
      <w:r w:rsidR="00E30A4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="00E30A47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r w:rsidR="0072610C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Secției clinice anestezie – terapie intensivă I</w:t>
      </w:r>
    </w:p>
    <w:p w14:paraId="144BC5B0" w14:textId="77777777" w:rsidR="00E30A47" w:rsidRDefault="00E30A47" w:rsidP="00E30A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tbl>
      <w:tblPr>
        <w:tblW w:w="1087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679"/>
      </w:tblGrid>
      <w:tr w:rsidR="00AD1FFF" w:rsidRPr="001433E2" w14:paraId="5C919B1F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EC318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02973" w14:textId="7D0DDEFF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05.11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AD1FFF" w:rsidRPr="001433E2" w14:paraId="1075833E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8E82D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0F5FD" w14:textId="5AA0DF82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ora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72610C">
              <w:rPr>
                <w:rFonts w:ascii="Times New Roman" w:hAnsi="Times New Roman"/>
              </w:rPr>
              <w:t>09</w:t>
            </w:r>
            <w:r>
              <w:rPr>
                <w:rFonts w:ascii="Times New Roman" w:hAnsi="Times New Roman"/>
              </w:rPr>
              <w:t>,00</w:t>
            </w:r>
          </w:p>
        </w:tc>
      </w:tr>
      <w:tr w:rsidR="00AD1FFF" w:rsidRPr="001433E2" w14:paraId="0DBCCE85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898AD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1C529" w14:textId="22283D60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D1FFF" w:rsidRPr="001433E2" w14:paraId="3BBCB46C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B7E8A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1BB00" w14:textId="7CC743C5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</w:t>
            </w:r>
          </w:p>
        </w:tc>
      </w:tr>
      <w:tr w:rsidR="00AD1FFF" w:rsidRPr="001433E2" w14:paraId="2D207585" w14:textId="77777777" w:rsidTr="00AD1FFF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25CD0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61860" w14:textId="037FC9BE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D1FFF" w:rsidRPr="001433E2" w14:paraId="14D02CE6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938F8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2575" w14:textId="5390E291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C167A9"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 w:rsidR="0072610C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>,</w:t>
            </w:r>
            <w:r w:rsidR="0072610C">
              <w:rPr>
                <w:rFonts w:ascii="Times New Roman" w:hAnsi="Times New Roman"/>
                <w:b/>
              </w:rPr>
              <w:t>30</w:t>
            </w:r>
          </w:p>
        </w:tc>
      </w:tr>
      <w:tr w:rsidR="00AD1FFF" w:rsidRPr="001433E2" w14:paraId="3C8ED765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73D97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C53B2" w14:textId="21572432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D1FFF" w:rsidRPr="001433E2" w14:paraId="5DAF9072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A09F8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2DD2A" w14:textId="271449D6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AD1FFF" w:rsidRPr="001433E2" w14:paraId="2B7E4FD9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53C8F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9464" w14:textId="50616F02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D1FFF" w:rsidRPr="001433E2" w14:paraId="032A4FD9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9F893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D8310" w14:textId="7100A8F0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 w:rsidR="0072610C">
              <w:rPr>
                <w:rFonts w:ascii="Times New Roman" w:hAnsi="Times New Roman"/>
                <w:b/>
              </w:rPr>
              <w:t>10,30</w:t>
            </w:r>
          </w:p>
        </w:tc>
      </w:tr>
      <w:tr w:rsidR="00AD1FFF" w:rsidRPr="001433E2" w14:paraId="7C6170DA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5FC78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0307" w14:textId="3ED84329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D1FFF" w:rsidRPr="001433E2" w14:paraId="08D0E73C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366DD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1C9F" w14:textId="09954241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AD1FFF" w:rsidRPr="001433E2" w14:paraId="18054AE7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3A3C4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35F6" w14:textId="3E1B8098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D1FFF" w:rsidRPr="001433E2" w14:paraId="053D2C75" w14:textId="77777777" w:rsidTr="00AD1F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74D3F" w14:textId="77777777" w:rsidR="00AD1FFF" w:rsidRPr="001433E2" w:rsidRDefault="00AD1FFF" w:rsidP="00AD1FF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12E9" w14:textId="40211DE9" w:rsidR="00AD1FFF" w:rsidRDefault="00AD1FFF" w:rsidP="00AD1FFF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16DF3AAE" w14:textId="77777777" w:rsidR="00962EE6" w:rsidRPr="001433E2" w:rsidRDefault="00962EE6" w:rsidP="00962EE6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CDAE534" w14:textId="77777777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A325FF4" w14:textId="77777777" w:rsidR="0072610C" w:rsidRDefault="00962EE6" w:rsidP="007261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</w:t>
      </w:r>
      <w:r w:rsidR="00E30A47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unui</w:t>
      </w:r>
      <w:r w:rsidR="00E30A4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="0072610C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post de personal civil contractual vacant de execuție de </w:t>
      </w:r>
      <w:r w:rsidR="0072610C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infirmieră debutant </w:t>
      </w:r>
      <w:r w:rsidR="0072610C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r w:rsidR="0072610C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Secției clinice anestezie – terapie intensivă I</w:t>
      </w:r>
    </w:p>
    <w:p w14:paraId="4497B403" w14:textId="1997DCD9" w:rsidR="00962EE6" w:rsidRPr="001433E2" w:rsidRDefault="00962EE6" w:rsidP="00726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bookmarkEnd w:id="1"/>
    <w:p w14:paraId="484C9191" w14:textId="77777777" w:rsidR="00E30A47" w:rsidRDefault="00E30A47" w:rsidP="00E30A4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464EE0FB" w14:textId="0F62470E" w:rsidR="00E30A47" w:rsidRDefault="00E30A47" w:rsidP="00E30A4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BIBLIOGRAFIE:</w:t>
      </w:r>
    </w:p>
    <w:p w14:paraId="5B19E1A9" w14:textId="77777777" w:rsidR="00E30A47" w:rsidRDefault="00E30A47" w:rsidP="00E30A4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0AF3007E" w14:textId="77777777" w:rsidR="00E30A47" w:rsidRPr="00830897" w:rsidRDefault="00E30A47" w:rsidP="00E30A47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D5CA5">
        <w:rPr>
          <w:rFonts w:ascii="Times New Roman" w:eastAsia="Times New Roman" w:hAnsi="Times New Roman" w:cs="Times New Roman"/>
          <w:lang w:val="ro-RO" w:eastAsia="ro-RO"/>
        </w:rPr>
        <w:t>1.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27668B10" w14:textId="77777777" w:rsidR="00E30A47" w:rsidRDefault="00E30A47" w:rsidP="00E30A47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 w:rsidRPr="001D5CA5"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 xml:space="preserve">/ </w:t>
      </w:r>
      <w:r>
        <w:rPr>
          <w:sz w:val="22"/>
          <w:szCs w:val="22"/>
        </w:rPr>
        <w:t>03 septembrie 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23F19B83" w14:textId="77777777" w:rsidR="00E30A47" w:rsidRPr="00240D74" w:rsidRDefault="00E30A47" w:rsidP="00E30A4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06E7BAFF" w14:textId="77777777" w:rsidR="00E30A47" w:rsidRPr="00240D74" w:rsidRDefault="00E30A47" w:rsidP="00E30A47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53AE7DC3" w14:textId="4AF8F5B8" w:rsidR="00E30A47" w:rsidRPr="0075221C" w:rsidRDefault="00E30A47" w:rsidP="00E30A4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5.</w:t>
      </w:r>
      <w:r w:rsidRPr="0075221C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</w:p>
    <w:p w14:paraId="6C157CD1" w14:textId="77777777" w:rsidR="00E30A47" w:rsidRDefault="00E30A47" w:rsidP="00E30A4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1F93ADBE" w14:textId="77777777" w:rsidR="00E30A47" w:rsidRDefault="00E30A47" w:rsidP="00E30A4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7DC6C8F3" w14:textId="77777777" w:rsidR="00E30A47" w:rsidRDefault="00E30A47" w:rsidP="00E30A4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681B95FB" w14:textId="7F7D1CCC" w:rsidR="00E30A47" w:rsidRDefault="00E30A47" w:rsidP="00E30A4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TEMATICA:</w:t>
      </w:r>
    </w:p>
    <w:p w14:paraId="05559D7F" w14:textId="77777777" w:rsidR="00E30A47" w:rsidRPr="00830897" w:rsidRDefault="00E30A47" w:rsidP="00E30A47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1. 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4087C669" w14:textId="77777777" w:rsidR="00E30A47" w:rsidRPr="001D5CA5" w:rsidRDefault="00E30A47" w:rsidP="00E30A47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33D3899B" w14:textId="77777777" w:rsidR="00E30A47" w:rsidRPr="001D5CA5" w:rsidRDefault="00E30A47" w:rsidP="00E30A4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4D849AF4" w14:textId="56177B38" w:rsidR="004F58EA" w:rsidRDefault="00E30A47" w:rsidP="004F58EA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>
        <w:t xml:space="preserve">2. </w:t>
      </w:r>
      <w:r w:rsidR="004F58EA">
        <w:rPr>
          <w:sz w:val="22"/>
          <w:szCs w:val="22"/>
        </w:rPr>
        <w:t xml:space="preserve">Ordinul </w:t>
      </w:r>
      <w:r w:rsidR="004F58EA">
        <w:rPr>
          <w:sz w:val="22"/>
          <w:szCs w:val="22"/>
          <w:lang w:val="it-IT"/>
        </w:rPr>
        <w:t>ministrului sănătății nr.</w:t>
      </w:r>
      <w:r w:rsidR="004F58EA">
        <w:rPr>
          <w:sz w:val="22"/>
          <w:szCs w:val="22"/>
        </w:rPr>
        <w:t>1761</w:t>
      </w:r>
      <w:r w:rsidR="004F58EA">
        <w:rPr>
          <w:sz w:val="22"/>
          <w:szCs w:val="22"/>
          <w:lang w:val="it-IT"/>
        </w:rPr>
        <w:t>/</w:t>
      </w:r>
      <w:r w:rsidR="004F58EA">
        <w:rPr>
          <w:sz w:val="22"/>
          <w:szCs w:val="22"/>
        </w:rPr>
        <w:t>2021</w:t>
      </w:r>
      <w:r w:rsidR="004F58EA">
        <w:rPr>
          <w:sz w:val="22"/>
          <w:szCs w:val="22"/>
          <w:lang w:val="it-IT"/>
        </w:rPr>
        <w:t xml:space="preserve"> </w:t>
      </w:r>
      <w:r w:rsidR="004F58EA">
        <w:rPr>
          <w:iCs/>
          <w:sz w:val="22"/>
          <w:szCs w:val="22"/>
        </w:rPr>
        <w:t xml:space="preserve">pentru aprobarea Normelor tehnice privind  </w:t>
      </w:r>
      <w:proofErr w:type="spellStart"/>
      <w:r w:rsidR="004F58EA">
        <w:rPr>
          <w:iCs/>
          <w:sz w:val="22"/>
          <w:szCs w:val="22"/>
        </w:rPr>
        <w:t>curăţarea</w:t>
      </w:r>
      <w:proofErr w:type="spellEnd"/>
      <w:r w:rsidR="004F58EA">
        <w:rPr>
          <w:iCs/>
          <w:sz w:val="22"/>
          <w:szCs w:val="22"/>
        </w:rPr>
        <w:t xml:space="preserve">, </w:t>
      </w:r>
      <w:proofErr w:type="spellStart"/>
      <w:r w:rsidR="004F58EA">
        <w:rPr>
          <w:iCs/>
          <w:sz w:val="22"/>
          <w:szCs w:val="22"/>
        </w:rPr>
        <w:t>dezinfecţia</w:t>
      </w:r>
      <w:proofErr w:type="spellEnd"/>
      <w:r w:rsidR="004F58EA">
        <w:rPr>
          <w:iCs/>
          <w:sz w:val="22"/>
          <w:szCs w:val="22"/>
        </w:rPr>
        <w:t xml:space="preserve"> </w:t>
      </w:r>
      <w:proofErr w:type="spellStart"/>
      <w:r w:rsidR="004F58EA">
        <w:rPr>
          <w:iCs/>
          <w:sz w:val="22"/>
          <w:szCs w:val="22"/>
        </w:rPr>
        <w:t>şi</w:t>
      </w:r>
      <w:proofErr w:type="spellEnd"/>
      <w:r w:rsidR="004F58EA">
        <w:rPr>
          <w:iCs/>
          <w:sz w:val="22"/>
          <w:szCs w:val="22"/>
        </w:rPr>
        <w:t xml:space="preserve"> sterilizarea în </w:t>
      </w:r>
      <w:proofErr w:type="spellStart"/>
      <w:r w:rsidR="004F58EA">
        <w:rPr>
          <w:iCs/>
          <w:sz w:val="22"/>
          <w:szCs w:val="22"/>
        </w:rPr>
        <w:t>unităţile</w:t>
      </w:r>
      <w:proofErr w:type="spellEnd"/>
      <w:r w:rsidR="004F58EA">
        <w:rPr>
          <w:iCs/>
          <w:sz w:val="22"/>
          <w:szCs w:val="22"/>
        </w:rPr>
        <w:t xml:space="preserve"> sanitare publice </w:t>
      </w:r>
      <w:proofErr w:type="spellStart"/>
      <w:r w:rsidR="004F58EA">
        <w:rPr>
          <w:iCs/>
          <w:sz w:val="22"/>
          <w:szCs w:val="22"/>
        </w:rPr>
        <w:t>şi</w:t>
      </w:r>
      <w:proofErr w:type="spellEnd"/>
      <w:r w:rsidR="004F58EA"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 w:rsidR="004F58EA">
        <w:rPr>
          <w:iCs/>
          <w:sz w:val="22"/>
          <w:szCs w:val="22"/>
          <w:lang w:val="it-IT"/>
        </w:rPr>
        <w:t>;</w:t>
      </w:r>
    </w:p>
    <w:p w14:paraId="62FD3F88" w14:textId="73397042" w:rsidR="00E30A47" w:rsidRDefault="00E30A47" w:rsidP="004F58EA">
      <w:pPr>
        <w:spacing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287B2EBB" w14:textId="77777777" w:rsidR="00E30A47" w:rsidRDefault="00E30A47" w:rsidP="00E30A47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18BC8C1C" w14:textId="77777777" w:rsidR="00E30A47" w:rsidRDefault="00E30A47" w:rsidP="00E30A47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1457CF4A" w14:textId="77777777" w:rsidR="00E30A47" w:rsidRDefault="00E30A47" w:rsidP="00E30A4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7B7F771" w14:textId="7CBD7CE2" w:rsidR="00E30A47" w:rsidRPr="00240D74" w:rsidRDefault="00E30A47" w:rsidP="00E30A4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>Ordinul MS Nr. 1226</w:t>
      </w:r>
      <w:r w:rsidR="004F58EA">
        <w:rPr>
          <w:rFonts w:ascii="Times New Roman" w:eastAsia="Times New Roman" w:hAnsi="Times New Roman" w:cs="Times New Roman"/>
          <w:bCs/>
          <w:lang w:val="pt-BR"/>
        </w:rPr>
        <w:t>/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379C6E50" w14:textId="77777777" w:rsidR="00E30A47" w:rsidRPr="00240D74" w:rsidRDefault="00E30A47" w:rsidP="00E30A47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0740B8C0" w14:textId="77777777" w:rsidR="00E30A47" w:rsidRPr="00240D74" w:rsidRDefault="00E30A47" w:rsidP="00E30A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719FE07F" w14:textId="77777777" w:rsidR="001C32A6" w:rsidRPr="00240D74" w:rsidRDefault="001C32A6" w:rsidP="001C32A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>
        <w:rPr>
          <w:rFonts w:ascii="Times New Roman" w:eastAsia="Times New Roman" w:hAnsi="Times New Roman" w:cs="Times New Roman"/>
          <w:bCs/>
          <w:lang w:val="pt-BR"/>
        </w:rPr>
        <w:t>a deșeurilor medicale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6257B4A8" w14:textId="77777777" w:rsidR="00E30A47" w:rsidRPr="00240D74" w:rsidRDefault="00E30A47" w:rsidP="00E30A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59BA6D91" w14:textId="77777777" w:rsidR="00E30A47" w:rsidRPr="00117F9C" w:rsidRDefault="00E30A47" w:rsidP="00E30A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>
        <w:rPr>
          <w:rFonts w:ascii="Times New Roman" w:eastAsia="Times New Roman" w:hAnsi="Times New Roman" w:cs="Times New Roman"/>
          <w:bCs/>
          <w:lang w:val="pt-BR"/>
        </w:rPr>
        <w:t>ul de</w:t>
      </w:r>
      <w:proofErr w:type="spellStart"/>
      <w:r>
        <w:rPr>
          <w:rFonts w:ascii="Times New Roman" w:eastAsia="Times New Roman" w:hAnsi="Times New Roman" w:cs="Times New Roman"/>
          <w:bCs/>
          <w:lang w:val="ro-RO"/>
        </w:rPr>
        <w:t>șeurilor</w:t>
      </w:r>
      <w:proofErr w:type="spellEnd"/>
      <w:r>
        <w:rPr>
          <w:rFonts w:ascii="Times New Roman" w:eastAsia="Times New Roman" w:hAnsi="Times New Roman" w:cs="Times New Roman"/>
          <w:bCs/>
          <w:lang w:val="ro-RO"/>
        </w:rPr>
        <w:t xml:space="preserve"> rezultate din activitățile medicale</w:t>
      </w:r>
    </w:p>
    <w:p w14:paraId="600A3A07" w14:textId="77777777" w:rsidR="00E30A47" w:rsidRDefault="00E30A47" w:rsidP="00E30A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0360FD08" w14:textId="77777777" w:rsidR="00E30A47" w:rsidRPr="00C94363" w:rsidRDefault="00E30A47" w:rsidP="00E30A47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</w:p>
    <w:p w14:paraId="3AD7D141" w14:textId="77777777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0483910B" w14:textId="77777777" w:rsidR="00E30A47" w:rsidRDefault="00E30A47" w:rsidP="00E30A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p w14:paraId="46601216" w14:textId="77777777" w:rsidR="00E30A47" w:rsidRPr="006E72F1" w:rsidRDefault="00E30A47" w:rsidP="00E30A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EA2AD95" w14:textId="20C4B8BB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5.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</w:t>
      </w:r>
    </w:p>
    <w:p w14:paraId="0554C98C" w14:textId="47A3A186" w:rsidR="00463612" w:rsidRDefault="00463612" w:rsidP="00463612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Protecția muncii în unitățile sanitare(pag.13-22)</w:t>
      </w:r>
    </w:p>
    <w:p w14:paraId="71EA13EE" w14:textId="080EE47B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Comunicare, atitudinea și obligațiile infirmierei față de echipa medicală și pacient (pag. 23-42).</w:t>
      </w:r>
    </w:p>
    <w:p w14:paraId="3C0B7365" w14:textId="024556A4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Prevenirea infecțiilor </w:t>
      </w:r>
      <w:proofErr w:type="spellStart"/>
      <w:r>
        <w:rPr>
          <w:rFonts w:ascii="Times New Roman" w:eastAsia="Times New Roman" w:hAnsi="Times New Roman" w:cs="Times New Roman"/>
          <w:lang w:val="ro-RO"/>
        </w:rPr>
        <w:t>nosocomiale</w:t>
      </w:r>
      <w:proofErr w:type="spellEnd"/>
      <w:r>
        <w:rPr>
          <w:rFonts w:ascii="Times New Roman" w:eastAsia="Times New Roman" w:hAnsi="Times New Roman" w:cs="Times New Roman"/>
          <w:lang w:val="ro-RO"/>
        </w:rPr>
        <w:t>/asociate asistenței medicale (pag. 43-54).</w:t>
      </w:r>
    </w:p>
    <w:p w14:paraId="08D6A3A6" w14:textId="77777777" w:rsidR="00463612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Mobilizarea și transportul bolnavilor (pag. 61-64).</w:t>
      </w:r>
    </w:p>
    <w:p w14:paraId="7E2E3164" w14:textId="06B27F9F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Contribuția infirmierei la îngrijirea bolnavului (pag. 81-91).</w:t>
      </w:r>
    </w:p>
    <w:p w14:paraId="4D29BBE5" w14:textId="0CE9CD08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Asigurarea igienei corporale la bolnavii internați (pag. 92-96).</w:t>
      </w:r>
    </w:p>
    <w:p w14:paraId="551A0FB0" w14:textId="006B5BB7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Îngrijirea bolnavilor cu nevoi speciale (pag. 181-189).</w:t>
      </w:r>
    </w:p>
    <w:p w14:paraId="63D8C86C" w14:textId="31AA2A9D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Boli </w:t>
      </w:r>
      <w:proofErr w:type="spellStart"/>
      <w:r>
        <w:rPr>
          <w:rFonts w:ascii="Times New Roman" w:eastAsia="Times New Roman" w:hAnsi="Times New Roman" w:cs="Times New Roman"/>
          <w:lang w:val="ro-RO"/>
        </w:rPr>
        <w:t>infecto</w:t>
      </w:r>
      <w:proofErr w:type="spellEnd"/>
      <w:r>
        <w:rPr>
          <w:rFonts w:ascii="Times New Roman" w:eastAsia="Times New Roman" w:hAnsi="Times New Roman" w:cs="Times New Roman"/>
          <w:lang w:val="ro-RO"/>
        </w:rPr>
        <w:t>-contagioase (pag. 190-199).</w:t>
      </w:r>
    </w:p>
    <w:p w14:paraId="0E8DD03F" w14:textId="4EF55A14" w:rsidR="00E30A47" w:rsidRPr="006E72F1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Asistența de urgență (pag. 206-209).</w:t>
      </w:r>
    </w:p>
    <w:p w14:paraId="717AC1C6" w14:textId="358D9ED0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lastRenderedPageBreak/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Dicționar de termeni medicali (pag. 210-219).</w:t>
      </w:r>
    </w:p>
    <w:p w14:paraId="0D68AE50" w14:textId="15125A78" w:rsidR="00E30A47" w:rsidRDefault="00E30A47" w:rsidP="00E30A4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Infirmiera și locul ei de muncă (pag. 8-12).</w:t>
      </w:r>
    </w:p>
    <w:p w14:paraId="03F3DD67" w14:textId="7C257D50" w:rsidR="00E30A47" w:rsidRPr="00CF6669" w:rsidRDefault="00E30A47" w:rsidP="00E30A47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Condițiile de spitalizare ale bolnavilor (pag. 55-60).</w:t>
      </w:r>
    </w:p>
    <w:p w14:paraId="13F7FEDD" w14:textId="77777777" w:rsidR="00463612" w:rsidRDefault="00463612" w:rsidP="00962EE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</w:p>
    <w:p w14:paraId="114A6066" w14:textId="77777777" w:rsidR="00463612" w:rsidRDefault="00463612" w:rsidP="00962EE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</w:p>
    <w:sectPr w:rsidR="00463612" w:rsidSect="00CF6669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E10AB"/>
    <w:multiLevelType w:val="multilevel"/>
    <w:tmpl w:val="5F383FF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" w15:restartNumberingAfterBreak="0">
    <w:nsid w:val="1DC42A06"/>
    <w:multiLevelType w:val="multilevel"/>
    <w:tmpl w:val="FB9AC61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2" w15:restartNumberingAfterBreak="0">
    <w:nsid w:val="452316A7"/>
    <w:multiLevelType w:val="multilevel"/>
    <w:tmpl w:val="870A12C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3" w15:restartNumberingAfterBreak="0">
    <w:nsid w:val="4BD5007F"/>
    <w:multiLevelType w:val="multilevel"/>
    <w:tmpl w:val="78D05F0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4" w15:restartNumberingAfterBreak="0">
    <w:nsid w:val="64ED330A"/>
    <w:multiLevelType w:val="multilevel"/>
    <w:tmpl w:val="D0D296C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E6"/>
    <w:rsid w:val="00005481"/>
    <w:rsid w:val="00073121"/>
    <w:rsid w:val="000962F4"/>
    <w:rsid w:val="000F393A"/>
    <w:rsid w:val="001C32A6"/>
    <w:rsid w:val="002D176A"/>
    <w:rsid w:val="00463612"/>
    <w:rsid w:val="004F58EA"/>
    <w:rsid w:val="00624BF5"/>
    <w:rsid w:val="00683D6F"/>
    <w:rsid w:val="0072610C"/>
    <w:rsid w:val="00757231"/>
    <w:rsid w:val="00776FF5"/>
    <w:rsid w:val="0090555A"/>
    <w:rsid w:val="00962EE6"/>
    <w:rsid w:val="00AD1FFF"/>
    <w:rsid w:val="00B07408"/>
    <w:rsid w:val="00C167A9"/>
    <w:rsid w:val="00C65287"/>
    <w:rsid w:val="00DC54A8"/>
    <w:rsid w:val="00E30A47"/>
    <w:rsid w:val="00E345E6"/>
    <w:rsid w:val="00E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15608"/>
  <w15:chartTrackingRefBased/>
  <w15:docId w15:val="{FCA42EFB-EA4C-4B6F-9BB7-E5109035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E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62EE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62E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rvts6">
    <w:name w:val="rvts6"/>
    <w:basedOn w:val="DefaultParagraphFont"/>
    <w:rsid w:val="00962E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2281</Words>
  <Characters>13230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19</cp:revision>
  <cp:lastPrinted>2026-10-20T12:54:00Z</cp:lastPrinted>
  <dcterms:created xsi:type="dcterms:W3CDTF">2026-10-15T17:37:00Z</dcterms:created>
  <dcterms:modified xsi:type="dcterms:W3CDTF">2026-10-21T11:43:00Z</dcterms:modified>
</cp:coreProperties>
</file>