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1F35" w14:textId="77777777" w:rsidR="0095368F" w:rsidRPr="00257AAA" w:rsidRDefault="00000000">
      <w:r w:rsidRPr="00257AAA">
        <w:t>LICEUL TEOLOGIC BAPTIST REȘIȚA</w:t>
      </w:r>
    </w:p>
    <w:p w14:paraId="3E741AAE" w14:textId="38C33BE3" w:rsidR="0095368F" w:rsidRPr="00257AAA" w:rsidRDefault="00000000">
      <w:r w:rsidRPr="00257AAA">
        <w:t>Caras-Severin, str</w:t>
      </w:r>
      <w:r w:rsidR="00903D53">
        <w:t>.</w:t>
      </w:r>
      <w:r w:rsidRPr="00257AAA">
        <w:t xml:space="preserve"> ALEEA TINRETULUI</w:t>
      </w:r>
      <w:r w:rsidR="00903D53">
        <w:t xml:space="preserve">. </w:t>
      </w:r>
      <w:r w:rsidRPr="00257AAA">
        <w:t xml:space="preserve">nr 9, REȘIȚA </w:t>
      </w:r>
    </w:p>
    <w:p w14:paraId="07306ABE" w14:textId="77777777" w:rsidR="0095368F" w:rsidRPr="00257AAA" w:rsidRDefault="00000000">
      <w:r w:rsidRPr="00257AAA">
        <w:t>CIF 28419603</w:t>
      </w:r>
    </w:p>
    <w:p w14:paraId="677BB338" w14:textId="77777777" w:rsidR="0095368F" w:rsidRPr="00257AAA" w:rsidRDefault="0095368F"/>
    <w:p w14:paraId="0F974E07" w14:textId="77777777" w:rsidR="0095368F" w:rsidRPr="00257AAA" w:rsidRDefault="00000000">
      <w:pPr>
        <w:pStyle w:val="Titlu3"/>
        <w:jc w:val="center"/>
      </w:pPr>
      <w:r w:rsidRPr="00257AAA">
        <w:rPr>
          <w:b/>
          <w:bCs/>
          <w:color w:val="000000"/>
          <w:u w:val="single"/>
        </w:rPr>
        <w:t>Anunț concurs pentru post contractual conform H.G. 1336/2022</w:t>
      </w:r>
    </w:p>
    <w:p w14:paraId="3A991E7C" w14:textId="77777777" w:rsidR="0095368F" w:rsidRPr="00257AAA" w:rsidRDefault="0095368F"/>
    <w:p w14:paraId="1F3360E0" w14:textId="484ED589" w:rsidR="0095368F" w:rsidRPr="00257AAA" w:rsidRDefault="00000000">
      <w:pPr>
        <w:pStyle w:val="Titlu3"/>
      </w:pPr>
      <w:r w:rsidRPr="00257AAA">
        <w:rPr>
          <w:b/>
          <w:bCs/>
          <w:color w:val="000000"/>
        </w:rPr>
        <w:t>A.) Liceul Teologic Baptist Reșița</w:t>
      </w:r>
      <w:r w:rsidRPr="00257AAA">
        <w:rPr>
          <w:color w:val="000000"/>
        </w:rPr>
        <w:t xml:space="preserve"> cu sediul în Reșița, str. Aleea Tin</w:t>
      </w:r>
      <w:r w:rsidR="00EF3B19" w:rsidRPr="00257AAA">
        <w:rPr>
          <w:color w:val="000000"/>
        </w:rPr>
        <w:t>e</w:t>
      </w:r>
      <w:r w:rsidRPr="00257AAA">
        <w:rPr>
          <w:color w:val="000000"/>
        </w:rPr>
        <w:t>retului  nr. 9, județul Caras-Severin, organizează concurs, pentru ocuparea următorului post contractual,  conform H.G. nr. 1336/08.11.2022:</w:t>
      </w:r>
    </w:p>
    <w:p w14:paraId="11184573" w14:textId="77777777" w:rsidR="0095368F" w:rsidRPr="00257AAA" w:rsidRDefault="00000000">
      <w:r w:rsidRPr="00257AAA">
        <w:rPr>
          <w:color w:val="000000"/>
        </w:rPr>
        <w:t xml:space="preserve"> 1. Nivelul postului:</w:t>
      </w:r>
      <w:r w:rsidRPr="00257AAA">
        <w:rPr>
          <w:b/>
          <w:bCs/>
          <w:color w:val="000000"/>
        </w:rPr>
        <w:t xml:space="preserve"> execuție</w:t>
      </w:r>
    </w:p>
    <w:p w14:paraId="6B2CF89C" w14:textId="158768EF" w:rsidR="0095368F" w:rsidRPr="00257AAA" w:rsidRDefault="00000000">
      <w:r w:rsidRPr="00257AAA">
        <w:rPr>
          <w:color w:val="000000"/>
        </w:rPr>
        <w:t xml:space="preserve"> 2. Denumirea postului:</w:t>
      </w:r>
      <w:r w:rsidRPr="00257AAA">
        <w:rPr>
          <w:b/>
          <w:bCs/>
          <w:color w:val="000000"/>
        </w:rPr>
        <w:t xml:space="preserve"> </w:t>
      </w:r>
      <w:r w:rsidR="009C5592" w:rsidRPr="00257AAA">
        <w:rPr>
          <w:b/>
          <w:bCs/>
          <w:color w:val="000000"/>
        </w:rPr>
        <w:t>Îngrijitor</w:t>
      </w:r>
      <w:r w:rsidRPr="00257AAA">
        <w:rPr>
          <w:b/>
          <w:bCs/>
          <w:color w:val="000000"/>
        </w:rPr>
        <w:t xml:space="preserve"> - compartiment </w:t>
      </w:r>
      <w:r w:rsidR="009C5592" w:rsidRPr="00257AAA">
        <w:rPr>
          <w:b/>
          <w:bCs/>
          <w:color w:val="000000"/>
        </w:rPr>
        <w:t>Administrativ</w:t>
      </w:r>
      <w:r w:rsidRPr="00257AAA">
        <w:rPr>
          <w:color w:val="000000"/>
        </w:rPr>
        <w:t>, post</w:t>
      </w:r>
      <w:r w:rsidRPr="00257AAA">
        <w:rPr>
          <w:b/>
          <w:bCs/>
          <w:color w:val="000000"/>
        </w:rPr>
        <w:t xml:space="preserve"> vacant</w:t>
      </w:r>
      <w:r w:rsidRPr="00257AAA">
        <w:rPr>
          <w:color w:val="000000"/>
        </w:rPr>
        <w:t>, pe perioadă</w:t>
      </w:r>
      <w:r w:rsidRPr="00257AAA">
        <w:rPr>
          <w:b/>
          <w:bCs/>
          <w:color w:val="000000"/>
        </w:rPr>
        <w:t xml:space="preserve"> determinată</w:t>
      </w:r>
      <w:r w:rsidR="00E5426D">
        <w:rPr>
          <w:b/>
          <w:bCs/>
          <w:color w:val="000000"/>
        </w:rPr>
        <w:t xml:space="preserve"> la locația Bocșa Salcâmilor.</w:t>
      </w:r>
    </w:p>
    <w:p w14:paraId="374A5C7A" w14:textId="0D3BB680" w:rsidR="0095368F" w:rsidRPr="00257AAA" w:rsidRDefault="00000000">
      <w:r w:rsidRPr="00257AAA">
        <w:rPr>
          <w:color w:val="000000"/>
        </w:rPr>
        <w:t xml:space="preserve"> 3. Numărul de posturi: </w:t>
      </w:r>
      <w:r w:rsidR="00E5426D">
        <w:rPr>
          <w:color w:val="000000"/>
        </w:rPr>
        <w:t xml:space="preserve">0,5 normă </w:t>
      </w:r>
    </w:p>
    <w:p w14:paraId="3ACA8C10" w14:textId="77777777" w:rsidR="0095368F" w:rsidRPr="00257AAA" w:rsidRDefault="0095368F"/>
    <w:p w14:paraId="076C1031" w14:textId="77777777" w:rsidR="0095368F" w:rsidRPr="00257AAA" w:rsidRDefault="00000000">
      <w:pPr>
        <w:pStyle w:val="Titlu3"/>
      </w:pPr>
      <w:r w:rsidRPr="00257AAA">
        <w:rPr>
          <w:b/>
          <w:bCs/>
          <w:color w:val="000000"/>
        </w:rPr>
        <w:t>B.) Documente solicitate candidaţilor pentru întocmirea dosarului de concurs, conform art. 35 din H.G. 1336/2022</w:t>
      </w:r>
    </w:p>
    <w:p w14:paraId="57B5DB20" w14:textId="77777777" w:rsidR="0095368F" w:rsidRPr="00257AAA" w:rsidRDefault="00000000">
      <w:pPr>
        <w:jc w:val="both"/>
      </w:pPr>
      <w:r w:rsidRPr="00257AAA">
        <w:rPr>
          <w:color w:val="000000"/>
        </w:rPr>
        <w:t>a) formular de înscriere la concurs, conform modelului prevăzut la anexa;</w:t>
      </w:r>
    </w:p>
    <w:p w14:paraId="76A444B8" w14:textId="77777777" w:rsidR="0095368F" w:rsidRPr="00257AAA" w:rsidRDefault="00000000">
      <w:pPr>
        <w:jc w:val="both"/>
      </w:pPr>
      <w:r w:rsidRPr="00257AAA">
        <w:rPr>
          <w:color w:val="000000"/>
        </w:rPr>
        <w:t>b) copia actului de identitate sau orice alt document care atestă identitatea, potrivit legii, aflate în termen de valabilitate;</w:t>
      </w:r>
    </w:p>
    <w:p w14:paraId="16ED4ED7" w14:textId="77777777" w:rsidR="0095368F" w:rsidRPr="00257AAA" w:rsidRDefault="00000000">
      <w:pPr>
        <w:jc w:val="both"/>
      </w:pPr>
      <w:r w:rsidRPr="00257AAA">
        <w:rPr>
          <w:color w:val="000000"/>
        </w:rPr>
        <w:t>c) copia certificatului de căsătorie sau a altui document prin care s-a realizat schimbarea de nume, după caz;</w:t>
      </w:r>
    </w:p>
    <w:p w14:paraId="28F65BA8" w14:textId="77777777" w:rsidR="0095368F" w:rsidRPr="00257AAA" w:rsidRDefault="00000000">
      <w:pPr>
        <w:jc w:val="both"/>
      </w:pPr>
      <w:r w:rsidRPr="00257AAA">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E2715CC" w14:textId="77777777" w:rsidR="0095368F" w:rsidRPr="00257AAA" w:rsidRDefault="00000000">
      <w:pPr>
        <w:jc w:val="both"/>
      </w:pPr>
      <w:r w:rsidRPr="00257AAA">
        <w:rPr>
          <w:color w:val="000000"/>
        </w:rPr>
        <w:t>e) copia carnetului de muncă, a adeverinței eliberate de angajator pentru perioada lucrată, care să ateste vechimea în muncă și în specialitatea studiilor solicitate pentru ocuparea postului;</w:t>
      </w:r>
    </w:p>
    <w:p w14:paraId="0C7BFDD1" w14:textId="77777777" w:rsidR="0095368F" w:rsidRPr="00257AAA" w:rsidRDefault="00000000">
      <w:pPr>
        <w:jc w:val="both"/>
      </w:pPr>
      <w:r w:rsidRPr="00257AAA">
        <w:rPr>
          <w:color w:val="000000"/>
        </w:rPr>
        <w:t>f) certificat de cazier judiciar sau, după caz, extrasul de pe cazierul judiciar;</w:t>
      </w:r>
    </w:p>
    <w:p w14:paraId="0BC4F214" w14:textId="6B609CCD" w:rsidR="0095368F" w:rsidRPr="00257AAA" w:rsidRDefault="00000000">
      <w:pPr>
        <w:jc w:val="both"/>
      </w:pPr>
      <w:r w:rsidRPr="00257AAA">
        <w:rPr>
          <w:color w:val="000000"/>
        </w:rPr>
        <w:t xml:space="preserve">g) adeverință medicală </w:t>
      </w:r>
      <w:r w:rsidR="00840DE6" w:rsidRPr="00257AAA">
        <w:rPr>
          <w:color w:val="000000"/>
        </w:rPr>
        <w:t xml:space="preserve"> conform Anexei 1 din Ordinul nr.55/3335/2026 </w:t>
      </w:r>
      <w:r w:rsidRPr="00257AAA">
        <w:rPr>
          <w:color w:val="000000"/>
        </w:rPr>
        <w:t>care să ateste starea de sănătate corespunzătoare, eliberată de către medicul de familie al candidatului sau de către unitățile sanitare abilitate cu cel mult 6 luni anterior derulării concursului;</w:t>
      </w:r>
    </w:p>
    <w:p w14:paraId="1D8790C1" w14:textId="77777777" w:rsidR="0095368F" w:rsidRPr="00257AAA" w:rsidRDefault="00000000">
      <w:pPr>
        <w:jc w:val="both"/>
      </w:pPr>
      <w:r w:rsidRPr="00257AAA">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4C90B62" w14:textId="77777777" w:rsidR="0095368F" w:rsidRPr="00257AAA" w:rsidRDefault="00000000">
      <w:pPr>
        <w:jc w:val="both"/>
      </w:pPr>
      <w:r w:rsidRPr="00257AAA">
        <w:rPr>
          <w:color w:val="000000"/>
        </w:rPr>
        <w:t>i)  curriculum vitae, model comun european.</w:t>
      </w:r>
    </w:p>
    <w:p w14:paraId="5FC6B58C" w14:textId="77777777" w:rsidR="0095368F" w:rsidRPr="00257AAA" w:rsidRDefault="0095368F"/>
    <w:p w14:paraId="652F9AF1" w14:textId="77777777" w:rsidR="0095368F" w:rsidRPr="00257AAA" w:rsidRDefault="00000000">
      <w:pPr>
        <w:jc w:val="both"/>
        <w:rPr>
          <w:b/>
          <w:bCs/>
        </w:rPr>
      </w:pPr>
      <w:r w:rsidRPr="00257AAA">
        <w:rPr>
          <w:b/>
          <w:bCs/>
          <w:color w:val="000000"/>
        </w:rPr>
        <w:t>Dosarele de înscriere se depun la secretariat instituție. Informaţii la tel: 0255213254 sau la sediul instituţiei.</w:t>
      </w:r>
    </w:p>
    <w:p w14:paraId="6E57FCA5" w14:textId="25C1CE7A" w:rsidR="0095368F" w:rsidRPr="00257AAA" w:rsidRDefault="00000000">
      <w:pPr>
        <w:jc w:val="both"/>
        <w:rPr>
          <w:b/>
          <w:bCs/>
        </w:rPr>
      </w:pPr>
      <w:r w:rsidRPr="00257AAA">
        <w:rPr>
          <w:b/>
          <w:bCs/>
          <w:color w:val="000000"/>
        </w:rPr>
        <w:t>Termenul de depunere a dosarelor:</w:t>
      </w:r>
      <w:r w:rsidR="0077676D" w:rsidRPr="00257AAA">
        <w:rPr>
          <w:b/>
          <w:bCs/>
          <w:color w:val="000000"/>
        </w:rPr>
        <w:t xml:space="preserve"> </w:t>
      </w:r>
      <w:r w:rsidR="009C5592" w:rsidRPr="00257AAA">
        <w:rPr>
          <w:b/>
          <w:bCs/>
          <w:color w:val="000000"/>
        </w:rPr>
        <w:t>01.</w:t>
      </w:r>
      <w:r w:rsidR="00B8257B" w:rsidRPr="00257AAA">
        <w:rPr>
          <w:b/>
          <w:bCs/>
          <w:color w:val="000000"/>
        </w:rPr>
        <w:t>10</w:t>
      </w:r>
      <w:r w:rsidR="009C5592" w:rsidRPr="00257AAA">
        <w:rPr>
          <w:b/>
          <w:bCs/>
          <w:color w:val="000000"/>
        </w:rPr>
        <w:t>.2026</w:t>
      </w:r>
      <w:r w:rsidRPr="00257AAA">
        <w:rPr>
          <w:b/>
          <w:bCs/>
          <w:color w:val="000000"/>
        </w:rPr>
        <w:t>, ora 1</w:t>
      </w:r>
      <w:r w:rsidR="0077676D" w:rsidRPr="00257AAA">
        <w:rPr>
          <w:b/>
          <w:bCs/>
          <w:color w:val="000000"/>
        </w:rPr>
        <w:t>2</w:t>
      </w:r>
      <w:r w:rsidRPr="00257AAA">
        <w:rPr>
          <w:b/>
          <w:bCs/>
          <w:color w:val="000000"/>
        </w:rPr>
        <w:t>:00, la sediul instituţiei.</w:t>
      </w:r>
    </w:p>
    <w:p w14:paraId="408431C3" w14:textId="77777777" w:rsidR="0095368F" w:rsidRPr="00257AAA" w:rsidRDefault="0095368F"/>
    <w:p w14:paraId="2A75EE5E" w14:textId="77777777" w:rsidR="0095368F" w:rsidRPr="00257AAA" w:rsidRDefault="00000000">
      <w:r w:rsidRPr="00257AAA">
        <w:rPr>
          <w:b/>
          <w:bCs/>
          <w:color w:val="000000"/>
        </w:rPr>
        <w:t>C.) Condiţiile generale prevăzute de art. 15 din H.G. 1336/08.11.2022</w:t>
      </w:r>
    </w:p>
    <w:p w14:paraId="09464E8A" w14:textId="77777777" w:rsidR="0095368F" w:rsidRPr="00257AAA" w:rsidRDefault="00000000">
      <w:pPr>
        <w:jc w:val="both"/>
      </w:pPr>
      <w:r w:rsidRPr="00257AAA">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93FB50F" w14:textId="77777777" w:rsidR="0095368F" w:rsidRPr="00257AAA" w:rsidRDefault="00000000">
      <w:pPr>
        <w:jc w:val="both"/>
      </w:pPr>
      <w:r w:rsidRPr="00257AAA">
        <w:rPr>
          <w:color w:val="000000"/>
        </w:rPr>
        <w:lastRenderedPageBreak/>
        <w:t>a) are cetățenia română sau cetățenia unui alt stat membru al Uniunii Europene, a unui stat parte la Acordul privind Spațiul Economic European (SEE) sau cetățenia Confederației Elvețiene;</w:t>
      </w:r>
    </w:p>
    <w:p w14:paraId="4C11F1BE" w14:textId="77777777" w:rsidR="0095368F" w:rsidRPr="00257AAA" w:rsidRDefault="00000000">
      <w:pPr>
        <w:jc w:val="both"/>
      </w:pPr>
      <w:r w:rsidRPr="00257AAA">
        <w:rPr>
          <w:color w:val="000000"/>
        </w:rPr>
        <w:t>b) cunoaște limba română, scris și vorbit;</w:t>
      </w:r>
    </w:p>
    <w:p w14:paraId="6773D213" w14:textId="77777777" w:rsidR="0095368F" w:rsidRPr="00257AAA" w:rsidRDefault="00000000">
      <w:pPr>
        <w:jc w:val="both"/>
      </w:pPr>
      <w:r w:rsidRPr="00257AAA">
        <w:rPr>
          <w:color w:val="000000"/>
        </w:rPr>
        <w:t>c) are capacitate de muncă în conformitate cu prevederile Legii nr. 53/2003 — Codul muncii, republicată, cu modificările și completările ulterioare;</w:t>
      </w:r>
    </w:p>
    <w:p w14:paraId="614F0AC0" w14:textId="77777777" w:rsidR="0095368F" w:rsidRPr="00257AAA" w:rsidRDefault="00000000">
      <w:pPr>
        <w:jc w:val="both"/>
      </w:pPr>
      <w:r w:rsidRPr="00257AAA">
        <w:rPr>
          <w:color w:val="000000"/>
        </w:rPr>
        <w:t>d) are o stare de sănătate corespunzătoare postului pentru care candidează, atestată pe baza adeverinței medicale eliberate de medicul de familie sau de unitățile sanitare abilitate;</w:t>
      </w:r>
    </w:p>
    <w:p w14:paraId="305C5E83" w14:textId="77777777" w:rsidR="0095368F" w:rsidRPr="00257AAA" w:rsidRDefault="00000000">
      <w:pPr>
        <w:jc w:val="both"/>
      </w:pPr>
      <w:r w:rsidRPr="00257AAA">
        <w:rPr>
          <w:color w:val="000000"/>
        </w:rPr>
        <w:t>e) îndeplinește condițiile de studii, de vechime în specialitate și, după caz, alte condiții specifice potrivit cerințelor postului scos la concurs;</w:t>
      </w:r>
    </w:p>
    <w:p w14:paraId="62A29D9B" w14:textId="77777777" w:rsidR="0095368F" w:rsidRPr="00257AAA" w:rsidRDefault="00000000">
      <w:pPr>
        <w:jc w:val="both"/>
      </w:pPr>
      <w:r w:rsidRPr="00257AAA">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85313B" w14:textId="77777777" w:rsidR="0095368F" w:rsidRPr="00257AAA" w:rsidRDefault="00000000">
      <w:pPr>
        <w:jc w:val="both"/>
      </w:pPr>
      <w:r w:rsidRPr="00257AAA">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7BE69D0" w14:textId="77777777" w:rsidR="0095368F" w:rsidRPr="00257AAA" w:rsidRDefault="00000000">
      <w:pPr>
        <w:jc w:val="both"/>
      </w:pPr>
      <w:r w:rsidRPr="00257AAA">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EEE5868" w14:textId="77777777" w:rsidR="0095368F" w:rsidRPr="00257AAA" w:rsidRDefault="0095368F"/>
    <w:p w14:paraId="78C273C1" w14:textId="77777777" w:rsidR="0095368F" w:rsidRPr="00257AAA" w:rsidRDefault="00000000">
      <w:pPr>
        <w:jc w:val="both"/>
        <w:rPr>
          <w:b/>
          <w:bCs/>
        </w:rPr>
      </w:pPr>
      <w:r w:rsidRPr="00257AAA">
        <w:rPr>
          <w:b/>
          <w:bCs/>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6DFBB7B" w14:textId="77777777" w:rsidR="0095368F" w:rsidRPr="00257AAA" w:rsidRDefault="0095368F"/>
    <w:p w14:paraId="60284E00" w14:textId="77777777" w:rsidR="0095368F" w:rsidRPr="00257AAA" w:rsidRDefault="00000000">
      <w:pPr>
        <w:jc w:val="both"/>
      </w:pPr>
      <w:r w:rsidRPr="00257AAA">
        <w:rPr>
          <w:color w:val="000000"/>
        </w:rPr>
        <w:t xml:space="preserve"> Condiţii specifice de participare la concurs:</w:t>
      </w:r>
    </w:p>
    <w:p w14:paraId="05453A8F" w14:textId="77777777" w:rsidR="0095368F" w:rsidRPr="00257AAA" w:rsidRDefault="00000000">
      <w:pPr>
        <w:jc w:val="both"/>
      </w:pPr>
      <w:r w:rsidRPr="00257AAA">
        <w:rPr>
          <w:color w:val="000000"/>
        </w:rPr>
        <w:t>1. Nivelul studiilor: Studii generale sau liceale</w:t>
      </w:r>
    </w:p>
    <w:p w14:paraId="4BE42A49" w14:textId="77777777" w:rsidR="0095368F" w:rsidRPr="00257AAA" w:rsidRDefault="00000000">
      <w:pPr>
        <w:jc w:val="both"/>
      </w:pPr>
      <w:r w:rsidRPr="00257AAA">
        <w:rPr>
          <w:color w:val="000000"/>
        </w:rPr>
        <w:t>2. Vechime în muncă:  Nu este obligatorie vechime în specialitate</w:t>
      </w:r>
    </w:p>
    <w:p w14:paraId="3D3C242D" w14:textId="5A331E1C" w:rsidR="00015207" w:rsidRPr="00257AAA" w:rsidRDefault="00257AAA">
      <w:pPr>
        <w:jc w:val="both"/>
        <w:rPr>
          <w:color w:val="000000"/>
        </w:rPr>
      </w:pPr>
      <w:r>
        <w:rPr>
          <w:color w:val="000000"/>
        </w:rPr>
        <w:t>3</w:t>
      </w:r>
      <w:r w:rsidR="00015207" w:rsidRPr="00257AAA">
        <w:rPr>
          <w:color w:val="000000"/>
        </w:rPr>
        <w:t>. Competențe și abilități :</w:t>
      </w:r>
    </w:p>
    <w:p w14:paraId="3456473E" w14:textId="1E9EE062" w:rsidR="00015207" w:rsidRPr="00257AAA" w:rsidRDefault="00015207" w:rsidP="009C5592">
      <w:pPr>
        <w:jc w:val="both"/>
        <w:rPr>
          <w:color w:val="000000"/>
        </w:rPr>
      </w:pPr>
      <w:r w:rsidRPr="00257AAA">
        <w:rPr>
          <w:color w:val="000000"/>
        </w:rPr>
        <w:t xml:space="preserve">- </w:t>
      </w:r>
      <w:r w:rsidR="00257AAA">
        <w:rPr>
          <w:color w:val="000000"/>
        </w:rPr>
        <w:t xml:space="preserve"> </w:t>
      </w:r>
      <w:r w:rsidR="009C5592" w:rsidRPr="00257AAA">
        <w:rPr>
          <w:color w:val="000000"/>
        </w:rPr>
        <w:t>Capacitatea de a desfășura activități fizice specifice (efort fizic moderat, rezistență la stres și la program dinamic), - rezistență la substanțe de curățenie/dezinfecție și bune abilități de organizare.</w:t>
      </w:r>
    </w:p>
    <w:p w14:paraId="29900A30" w14:textId="5012E133" w:rsidR="00015207" w:rsidRPr="00257AAA" w:rsidRDefault="00015207">
      <w:pPr>
        <w:jc w:val="both"/>
        <w:rPr>
          <w:color w:val="000000"/>
        </w:rPr>
      </w:pPr>
      <w:r w:rsidRPr="00257AAA">
        <w:rPr>
          <w:color w:val="000000"/>
        </w:rPr>
        <w:t xml:space="preserve">- </w:t>
      </w:r>
      <w:r w:rsidR="00257AAA">
        <w:rPr>
          <w:color w:val="000000"/>
        </w:rPr>
        <w:t xml:space="preserve"> D</w:t>
      </w:r>
      <w:r w:rsidRPr="00257AAA">
        <w:rPr>
          <w:color w:val="000000"/>
        </w:rPr>
        <w:t>isponibilitate pentru program de lucru în</w:t>
      </w:r>
      <w:r w:rsidR="00840DE6" w:rsidRPr="00257AAA">
        <w:rPr>
          <w:color w:val="000000"/>
        </w:rPr>
        <w:t xml:space="preserve"> tura de dimineață, sau după masă după caz</w:t>
      </w:r>
    </w:p>
    <w:p w14:paraId="1802632E" w14:textId="60AD947B" w:rsidR="00840DE6" w:rsidRPr="00257AAA" w:rsidRDefault="00840DE6">
      <w:pPr>
        <w:jc w:val="both"/>
        <w:rPr>
          <w:color w:val="000000"/>
        </w:rPr>
      </w:pPr>
      <w:r w:rsidRPr="00257AAA">
        <w:rPr>
          <w:color w:val="000000"/>
        </w:rPr>
        <w:t>Alte condiții specifice:</w:t>
      </w:r>
    </w:p>
    <w:p w14:paraId="1453C703" w14:textId="0914C2C4" w:rsidR="00840DE6" w:rsidRPr="00257AAA" w:rsidRDefault="00840DE6" w:rsidP="00257AAA">
      <w:pPr>
        <w:pStyle w:val="Listparagraf"/>
        <w:numPr>
          <w:ilvl w:val="0"/>
          <w:numId w:val="2"/>
        </w:numPr>
        <w:jc w:val="both"/>
        <w:rPr>
          <w:sz w:val="24"/>
          <w:szCs w:val="24"/>
        </w:rPr>
      </w:pPr>
      <w:r w:rsidRPr="00257AAA">
        <w:rPr>
          <w:sz w:val="24"/>
          <w:szCs w:val="24"/>
        </w:rPr>
        <w:t>Apt din punct de vedere medical pentru efort fizic</w:t>
      </w:r>
    </w:p>
    <w:p w14:paraId="6D5A96C2" w14:textId="45A35CCC" w:rsidR="00840DE6" w:rsidRPr="00257AAA" w:rsidRDefault="00840DE6" w:rsidP="00840DE6">
      <w:pPr>
        <w:pStyle w:val="Listparagraf"/>
        <w:numPr>
          <w:ilvl w:val="0"/>
          <w:numId w:val="2"/>
        </w:numPr>
        <w:jc w:val="both"/>
        <w:rPr>
          <w:sz w:val="24"/>
          <w:szCs w:val="24"/>
        </w:rPr>
      </w:pPr>
      <w:r w:rsidRPr="00257AAA">
        <w:rPr>
          <w:sz w:val="24"/>
          <w:szCs w:val="24"/>
        </w:rPr>
        <w:t>Seriozitate, punctualitate, spirit gospodăresc, disciplină, capacitatea de a lucra în mediu școlar.</w:t>
      </w:r>
    </w:p>
    <w:p w14:paraId="57BCEFCB" w14:textId="77777777" w:rsidR="0095368F" w:rsidRPr="00257AAA" w:rsidRDefault="0095368F"/>
    <w:p w14:paraId="5BFD7514" w14:textId="77777777" w:rsidR="00840DE6" w:rsidRPr="00257AAA" w:rsidRDefault="00000000">
      <w:pPr>
        <w:jc w:val="both"/>
        <w:rPr>
          <w:b/>
          <w:bCs/>
          <w:color w:val="000000"/>
        </w:rPr>
      </w:pPr>
      <w:r w:rsidRPr="00257AAA">
        <w:rPr>
          <w:b/>
          <w:bCs/>
          <w:color w:val="000000"/>
        </w:rPr>
        <w:t xml:space="preserve">D.) Bibliografie şi tematică: </w:t>
      </w:r>
    </w:p>
    <w:p w14:paraId="70675896" w14:textId="77777777" w:rsidR="00840DE6" w:rsidRPr="00257AAA" w:rsidRDefault="00000000">
      <w:pPr>
        <w:jc w:val="both"/>
        <w:rPr>
          <w:color w:val="000000"/>
        </w:rPr>
      </w:pPr>
      <w:r w:rsidRPr="00257AAA">
        <w:rPr>
          <w:color w:val="000000"/>
        </w:rPr>
        <w:t>BIBLIOGRAFIE:</w:t>
      </w:r>
    </w:p>
    <w:p w14:paraId="701D8A2A" w14:textId="77777777" w:rsidR="00840DE6" w:rsidRPr="00257AAA" w:rsidRDefault="00000000">
      <w:pPr>
        <w:jc w:val="both"/>
        <w:rPr>
          <w:color w:val="000000"/>
        </w:rPr>
      </w:pPr>
      <w:r w:rsidRPr="00257AAA">
        <w:rPr>
          <w:color w:val="000000"/>
        </w:rPr>
        <w:t xml:space="preserve"> 1. Legea nr.319/2006 a securității și sănătății în muncă - noțiuni de bază, </w:t>
      </w:r>
    </w:p>
    <w:p w14:paraId="18E34A60" w14:textId="0CFD9990" w:rsidR="00840DE6" w:rsidRPr="00257AAA" w:rsidRDefault="00840DE6">
      <w:pPr>
        <w:jc w:val="both"/>
        <w:rPr>
          <w:color w:val="000000"/>
        </w:rPr>
      </w:pPr>
      <w:r w:rsidRPr="00257AAA">
        <w:rPr>
          <w:color w:val="000000"/>
        </w:rPr>
        <w:t xml:space="preserve"> 2. Legea 307/2006 privind apărarea împotriva incendiilor - noțiuni de bază, </w:t>
      </w:r>
    </w:p>
    <w:p w14:paraId="1093EB0F" w14:textId="77F8F164" w:rsidR="00840DE6" w:rsidRPr="00257AAA" w:rsidRDefault="00840DE6">
      <w:pPr>
        <w:jc w:val="both"/>
        <w:rPr>
          <w:color w:val="000000"/>
        </w:rPr>
      </w:pPr>
      <w:r w:rsidRPr="00257AAA">
        <w:rPr>
          <w:color w:val="000000"/>
        </w:rPr>
        <w:t xml:space="preserve"> 3 Codul muncii- Legea 53/2003- drepturi și obligații ale salariaților </w:t>
      </w:r>
    </w:p>
    <w:p w14:paraId="06482BFF" w14:textId="50761C97" w:rsidR="0095368F" w:rsidRPr="00257AAA" w:rsidRDefault="00840DE6">
      <w:pPr>
        <w:jc w:val="both"/>
        <w:rPr>
          <w:color w:val="000000"/>
        </w:rPr>
      </w:pPr>
      <w:r w:rsidRPr="00257AAA">
        <w:rPr>
          <w:color w:val="000000"/>
        </w:rPr>
        <w:lastRenderedPageBreak/>
        <w:t xml:space="preserve"> 4. Fișa postului pentru funcți</w:t>
      </w:r>
      <w:r w:rsidR="00B8257B" w:rsidRPr="00257AAA">
        <w:rPr>
          <w:color w:val="000000"/>
        </w:rPr>
        <w:t>a de îngrijitor</w:t>
      </w:r>
      <w:r w:rsidRPr="00257AAA">
        <w:rPr>
          <w:color w:val="000000"/>
        </w:rPr>
        <w:t>.</w:t>
      </w:r>
    </w:p>
    <w:p w14:paraId="003B1912" w14:textId="5FB8327D" w:rsidR="00B8257B" w:rsidRPr="00257AAA" w:rsidRDefault="00B8257B">
      <w:pPr>
        <w:jc w:val="both"/>
        <w:rPr>
          <w:color w:val="000000"/>
        </w:rPr>
      </w:pPr>
      <w:r w:rsidRPr="00257AAA">
        <w:rPr>
          <w:color w:val="000000"/>
        </w:rPr>
        <w:t xml:space="preserve">  5. Regulamentul de funcționare al Liceului Teologic Baptist Reșița</w:t>
      </w:r>
    </w:p>
    <w:p w14:paraId="1C3EBD7F" w14:textId="77777777" w:rsidR="00B8257B" w:rsidRPr="00257AAA" w:rsidRDefault="00000000">
      <w:pPr>
        <w:jc w:val="both"/>
        <w:rPr>
          <w:b/>
          <w:bCs/>
          <w:color w:val="000000"/>
        </w:rPr>
      </w:pPr>
      <w:r w:rsidRPr="00257AAA">
        <w:rPr>
          <w:b/>
          <w:bCs/>
          <w:color w:val="000000"/>
        </w:rPr>
        <w:t xml:space="preserve"> </w:t>
      </w:r>
    </w:p>
    <w:p w14:paraId="58219AAC" w14:textId="77777777" w:rsidR="00B8257B" w:rsidRPr="00257AAA" w:rsidRDefault="00B8257B" w:rsidP="00B8257B">
      <w:pPr>
        <w:rPr>
          <w:b/>
          <w:bCs/>
        </w:rPr>
      </w:pPr>
      <w:r w:rsidRPr="00257AAA">
        <w:rPr>
          <w:b/>
          <w:bCs/>
        </w:rPr>
        <w:t>Tematica de Concurs</w:t>
      </w:r>
    </w:p>
    <w:p w14:paraId="1C379DA4" w14:textId="77777777" w:rsidR="00B8257B" w:rsidRPr="00257AAA" w:rsidRDefault="00B8257B" w:rsidP="00B8257B">
      <w:pPr>
        <w:pStyle w:val="z1qcye"/>
        <w:numPr>
          <w:ilvl w:val="0"/>
          <w:numId w:val="3"/>
        </w:numPr>
        <w:spacing w:before="0" w:beforeAutospacing="0" w:after="0" w:afterAutospacing="0"/>
      </w:pPr>
      <w:r w:rsidRPr="00257AAA">
        <w:rPr>
          <w:rStyle w:val="Robust"/>
        </w:rPr>
        <w:t>Noțiuni fundamentale de igienă:</w:t>
      </w:r>
      <w:r w:rsidRPr="00257AAA">
        <w:rPr>
          <w:rStyle w:val="inqyif"/>
        </w:rPr>
        <w:t xml:space="preserve"> Reguli de igienă personală și a spațiilor școlare.</w:t>
      </w:r>
    </w:p>
    <w:p w14:paraId="1CA7584C" w14:textId="77777777" w:rsidR="00B8257B" w:rsidRPr="00257AAA" w:rsidRDefault="00B8257B" w:rsidP="00B8257B">
      <w:pPr>
        <w:pStyle w:val="z1qcye"/>
        <w:numPr>
          <w:ilvl w:val="0"/>
          <w:numId w:val="3"/>
        </w:numPr>
        <w:spacing w:before="0" w:beforeAutospacing="0" w:after="0" w:afterAutospacing="0"/>
      </w:pPr>
      <w:r w:rsidRPr="00257AAA">
        <w:rPr>
          <w:rStyle w:val="Robust"/>
        </w:rPr>
        <w:t>Curățenia în instituțiile de învățământ:</w:t>
      </w:r>
      <w:r w:rsidRPr="00257AAA">
        <w:rPr>
          <w:rStyle w:val="inqyif"/>
        </w:rPr>
        <w:t xml:space="preserve"> Reguli, etape, metode de întreținere a sălilor de clasă, holurilor și grupurilor sanitare, plus gestionarea și evacuarea reziduurilor/deșeurilor în siguranță.</w:t>
      </w:r>
    </w:p>
    <w:p w14:paraId="5AF32C88" w14:textId="77777777" w:rsidR="00B8257B" w:rsidRPr="00257AAA" w:rsidRDefault="00B8257B" w:rsidP="00B8257B">
      <w:pPr>
        <w:pStyle w:val="z1qcye"/>
        <w:numPr>
          <w:ilvl w:val="0"/>
          <w:numId w:val="3"/>
        </w:numPr>
        <w:spacing w:before="0" w:beforeAutospacing="0" w:after="0" w:afterAutospacing="0"/>
      </w:pPr>
      <w:r w:rsidRPr="00257AAA">
        <w:rPr>
          <w:rStyle w:val="Robust"/>
        </w:rPr>
        <w:t>Dezinfecție și dezinsecție:</w:t>
      </w:r>
      <w:r w:rsidRPr="00257AAA">
        <w:rPr>
          <w:rStyle w:val="inqyif"/>
        </w:rPr>
        <w:t xml:space="preserve"> Metode, substanțe folosite, reguli de diluție, depozitare și siguranță a produselor de curățenie/dezinfecție.</w:t>
      </w:r>
    </w:p>
    <w:p w14:paraId="3E003DD7" w14:textId="77777777" w:rsidR="00B8257B" w:rsidRPr="00257AAA" w:rsidRDefault="00B8257B" w:rsidP="00B8257B">
      <w:pPr>
        <w:pStyle w:val="z1qcye"/>
        <w:numPr>
          <w:ilvl w:val="0"/>
          <w:numId w:val="3"/>
        </w:numPr>
        <w:spacing w:before="0" w:beforeAutospacing="0" w:after="0" w:afterAutospacing="0"/>
      </w:pPr>
      <w:r w:rsidRPr="00257AAA">
        <w:rPr>
          <w:rStyle w:val="Robust"/>
        </w:rPr>
        <w:t>Securitate și sănătate în muncă (SSM) și PSI:</w:t>
      </w:r>
      <w:r w:rsidRPr="00257AAA">
        <w:rPr>
          <w:rStyle w:val="inqyif"/>
        </w:rPr>
        <w:t xml:space="preserve"> Obligativitatea normelor de protecția muncii și de apărare împotriva incendiilor specifice locului de muncă.</w:t>
      </w:r>
    </w:p>
    <w:p w14:paraId="2A51322E" w14:textId="77777777" w:rsidR="00B8257B" w:rsidRPr="00257AAA" w:rsidRDefault="00B8257B" w:rsidP="00B8257B">
      <w:pPr>
        <w:pStyle w:val="z1qcye"/>
        <w:numPr>
          <w:ilvl w:val="0"/>
          <w:numId w:val="3"/>
        </w:numPr>
        <w:spacing w:before="0" w:beforeAutospacing="0" w:after="0" w:afterAutospacing="0"/>
      </w:pPr>
      <w:r w:rsidRPr="00257AAA">
        <w:rPr>
          <w:rStyle w:val="Robust"/>
        </w:rPr>
        <w:t>Atribuțiile postului:</w:t>
      </w:r>
      <w:r w:rsidRPr="00257AAA">
        <w:rPr>
          <w:rStyle w:val="inqyif"/>
        </w:rPr>
        <w:t xml:space="preserve"> Sarcini, limite de competență și relații ierarhice/de colaborare conform fișei postului.</w:t>
      </w:r>
    </w:p>
    <w:p w14:paraId="07FED6B9" w14:textId="77777777" w:rsidR="00B8257B" w:rsidRPr="00257AAA" w:rsidRDefault="00B8257B" w:rsidP="00B8257B">
      <w:pPr>
        <w:pStyle w:val="z1qcye"/>
        <w:numPr>
          <w:ilvl w:val="0"/>
          <w:numId w:val="3"/>
        </w:numPr>
        <w:spacing w:before="0" w:beforeAutospacing="0" w:after="0" w:afterAutospacing="0"/>
      </w:pPr>
      <w:r w:rsidRPr="00257AAA">
        <w:rPr>
          <w:rStyle w:val="Robust"/>
        </w:rPr>
        <w:t>Conduită și legislație:</w:t>
      </w:r>
      <w:r w:rsidRPr="00257AAA">
        <w:rPr>
          <w:rStyle w:val="inqyif"/>
        </w:rPr>
        <w:t xml:space="preserve"> Norme de comportament în unitatea școlară, elemente din Codul Muncii sau regulamente interne/ROFUIP.</w:t>
      </w:r>
    </w:p>
    <w:p w14:paraId="1B32CED5" w14:textId="77777777" w:rsidR="00197E7D" w:rsidRPr="00257AAA" w:rsidRDefault="00197E7D">
      <w:pPr>
        <w:jc w:val="both"/>
        <w:rPr>
          <w:b/>
          <w:bCs/>
          <w:color w:val="000000"/>
        </w:rPr>
      </w:pPr>
    </w:p>
    <w:p w14:paraId="6AA20B0B" w14:textId="10A4BEA7" w:rsidR="0095368F" w:rsidRPr="00257AAA" w:rsidRDefault="00000000">
      <w:pPr>
        <w:jc w:val="both"/>
      </w:pPr>
      <w:r w:rsidRPr="00257AAA">
        <w:rPr>
          <w:b/>
          <w:bCs/>
          <w:color w:val="000000"/>
        </w:rPr>
        <w:t>Calendarul de desfăşurare a concursului,</w:t>
      </w:r>
      <w:r w:rsidRPr="00257AAA">
        <w:rPr>
          <w:color w:val="000000"/>
        </w:rPr>
        <w:t xml:space="preserve"> respectiv data limită şi ora până la care se pot depune dosarele de concurs:</w:t>
      </w:r>
    </w:p>
    <w:p w14:paraId="658E9FBA" w14:textId="77777777" w:rsidR="0095368F" w:rsidRPr="00257AAA" w:rsidRDefault="009536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8"/>
        <w:gridCol w:w="1176"/>
        <w:gridCol w:w="851"/>
      </w:tblGrid>
      <w:tr w:rsidR="0095368F" w:rsidRPr="00257AAA" w14:paraId="12434867" w14:textId="77777777" w:rsidTr="00197E7D">
        <w:tc>
          <w:tcPr>
            <w:tcW w:w="0" w:type="auto"/>
          </w:tcPr>
          <w:p w14:paraId="2B9290A4" w14:textId="77777777" w:rsidR="0095368F" w:rsidRPr="00257AAA" w:rsidRDefault="00000000">
            <w:r w:rsidRPr="00257AAA">
              <w:t>Activitate</w:t>
            </w:r>
          </w:p>
        </w:tc>
        <w:tc>
          <w:tcPr>
            <w:tcW w:w="1176" w:type="dxa"/>
          </w:tcPr>
          <w:p w14:paraId="30C3B6E6" w14:textId="77777777" w:rsidR="0095368F" w:rsidRPr="00257AAA" w:rsidRDefault="00000000">
            <w:r w:rsidRPr="00257AAA">
              <w:t>Data</w:t>
            </w:r>
          </w:p>
        </w:tc>
        <w:tc>
          <w:tcPr>
            <w:tcW w:w="851" w:type="dxa"/>
          </w:tcPr>
          <w:p w14:paraId="5F4C6ECB" w14:textId="77777777" w:rsidR="0095368F" w:rsidRPr="00257AAA" w:rsidRDefault="00000000">
            <w:r w:rsidRPr="00257AAA">
              <w:t>Ora</w:t>
            </w:r>
          </w:p>
        </w:tc>
      </w:tr>
      <w:tr w:rsidR="0095368F" w:rsidRPr="00257AAA" w14:paraId="51612A42" w14:textId="77777777" w:rsidTr="00197E7D">
        <w:tc>
          <w:tcPr>
            <w:tcW w:w="0" w:type="auto"/>
          </w:tcPr>
          <w:p w14:paraId="3A3D450D" w14:textId="77777777" w:rsidR="0095368F" w:rsidRPr="00257AAA" w:rsidRDefault="00000000">
            <w:r w:rsidRPr="00257AAA">
              <w:rPr>
                <w:b/>
                <w:bCs/>
              </w:rPr>
              <w:t>Data postării/publicării anunțului</w:t>
            </w:r>
          </w:p>
        </w:tc>
        <w:tc>
          <w:tcPr>
            <w:tcW w:w="1176" w:type="dxa"/>
          </w:tcPr>
          <w:p w14:paraId="5B8ECEF3" w14:textId="7F613C4D" w:rsidR="0095368F" w:rsidRPr="00257AAA" w:rsidRDefault="009C5592">
            <w:r w:rsidRPr="00257AAA">
              <w:t>24.09.2026</w:t>
            </w:r>
          </w:p>
        </w:tc>
        <w:tc>
          <w:tcPr>
            <w:tcW w:w="851" w:type="dxa"/>
          </w:tcPr>
          <w:p w14:paraId="10A62835" w14:textId="04FC36EF" w:rsidR="0095368F" w:rsidRPr="00257AAA" w:rsidRDefault="00B8257B">
            <w:r w:rsidRPr="00257AAA">
              <w:t>09.00</w:t>
            </w:r>
          </w:p>
        </w:tc>
      </w:tr>
      <w:tr w:rsidR="0095368F" w:rsidRPr="00257AAA" w14:paraId="4BCD4D30" w14:textId="77777777" w:rsidTr="00197E7D">
        <w:tc>
          <w:tcPr>
            <w:tcW w:w="0" w:type="auto"/>
          </w:tcPr>
          <w:p w14:paraId="179EF7E0" w14:textId="77777777" w:rsidR="0095368F" w:rsidRPr="00257AAA" w:rsidRDefault="00000000">
            <w:r w:rsidRPr="00257AAA">
              <w:rPr>
                <w:b/>
                <w:bCs/>
              </w:rPr>
              <w:t>Data limită de depunere a dosarelor</w:t>
            </w:r>
          </w:p>
        </w:tc>
        <w:tc>
          <w:tcPr>
            <w:tcW w:w="1176" w:type="dxa"/>
          </w:tcPr>
          <w:p w14:paraId="4898144E" w14:textId="0179EF27" w:rsidR="0095368F" w:rsidRPr="00257AAA" w:rsidRDefault="009C5592">
            <w:r w:rsidRPr="00257AAA">
              <w:t>01.10.2026</w:t>
            </w:r>
          </w:p>
        </w:tc>
        <w:tc>
          <w:tcPr>
            <w:tcW w:w="851" w:type="dxa"/>
          </w:tcPr>
          <w:p w14:paraId="0D4FDC91" w14:textId="120D0A49" w:rsidR="0095368F" w:rsidRPr="00257AAA" w:rsidRDefault="00000000">
            <w:r w:rsidRPr="00257AAA">
              <w:t>1</w:t>
            </w:r>
            <w:r w:rsidR="00145C5C" w:rsidRPr="00257AAA">
              <w:t>2</w:t>
            </w:r>
            <w:r w:rsidRPr="00257AAA">
              <w:t>:00</w:t>
            </w:r>
          </w:p>
        </w:tc>
      </w:tr>
      <w:tr w:rsidR="0095368F" w:rsidRPr="00257AAA" w14:paraId="27EF0EC7" w14:textId="77777777" w:rsidTr="00197E7D">
        <w:tc>
          <w:tcPr>
            <w:tcW w:w="0" w:type="auto"/>
          </w:tcPr>
          <w:p w14:paraId="1E171237" w14:textId="77777777" w:rsidR="0095368F" w:rsidRPr="00257AAA" w:rsidRDefault="00000000">
            <w:r w:rsidRPr="00257AAA">
              <w:t>Selecția dosarelor</w:t>
            </w:r>
          </w:p>
        </w:tc>
        <w:tc>
          <w:tcPr>
            <w:tcW w:w="1176" w:type="dxa"/>
          </w:tcPr>
          <w:p w14:paraId="76229168" w14:textId="7D98CE39" w:rsidR="0095368F" w:rsidRPr="00257AAA" w:rsidRDefault="009C5592">
            <w:r w:rsidRPr="00257AAA">
              <w:t>02.10.2026</w:t>
            </w:r>
          </w:p>
        </w:tc>
        <w:tc>
          <w:tcPr>
            <w:tcW w:w="851" w:type="dxa"/>
          </w:tcPr>
          <w:p w14:paraId="27314349" w14:textId="2CDCD19F" w:rsidR="0095368F" w:rsidRPr="00257AAA" w:rsidRDefault="00145C5C">
            <w:r w:rsidRPr="00257AAA">
              <w:t>1</w:t>
            </w:r>
            <w:r w:rsidR="009C5592" w:rsidRPr="00257AAA">
              <w:t>0</w:t>
            </w:r>
            <w:r w:rsidR="00840DE6" w:rsidRPr="00257AAA">
              <w:t>:00</w:t>
            </w:r>
          </w:p>
        </w:tc>
      </w:tr>
      <w:tr w:rsidR="0095368F" w:rsidRPr="00257AAA" w14:paraId="7EA9EB4B" w14:textId="77777777" w:rsidTr="00197E7D">
        <w:tc>
          <w:tcPr>
            <w:tcW w:w="0" w:type="auto"/>
          </w:tcPr>
          <w:p w14:paraId="1916B82B" w14:textId="77777777" w:rsidR="0095368F" w:rsidRPr="00257AAA" w:rsidRDefault="00000000">
            <w:r w:rsidRPr="00257AAA">
              <w:t>Afișarea selecției dosarelor</w:t>
            </w:r>
          </w:p>
        </w:tc>
        <w:tc>
          <w:tcPr>
            <w:tcW w:w="1176" w:type="dxa"/>
          </w:tcPr>
          <w:p w14:paraId="17A4153A" w14:textId="4050B6D3" w:rsidR="0095368F" w:rsidRPr="00257AAA" w:rsidRDefault="009C5592">
            <w:r w:rsidRPr="00257AAA">
              <w:t>02.10.2026</w:t>
            </w:r>
          </w:p>
        </w:tc>
        <w:tc>
          <w:tcPr>
            <w:tcW w:w="851" w:type="dxa"/>
          </w:tcPr>
          <w:p w14:paraId="0CCF101D" w14:textId="75A2FC9F" w:rsidR="0095368F" w:rsidRPr="00257AAA" w:rsidRDefault="00000000">
            <w:r w:rsidRPr="00257AAA">
              <w:t>1</w:t>
            </w:r>
            <w:r w:rsidR="009C5592" w:rsidRPr="00257AAA">
              <w:t>2</w:t>
            </w:r>
            <w:r w:rsidRPr="00257AAA">
              <w:t>:00</w:t>
            </w:r>
          </w:p>
        </w:tc>
      </w:tr>
      <w:tr w:rsidR="0095368F" w:rsidRPr="00257AAA" w14:paraId="4F1E9534" w14:textId="77777777" w:rsidTr="00197E7D">
        <w:tc>
          <w:tcPr>
            <w:tcW w:w="0" w:type="auto"/>
          </w:tcPr>
          <w:p w14:paraId="57B49661" w14:textId="190B809A" w:rsidR="0095368F" w:rsidRPr="00257AAA" w:rsidRDefault="00000000">
            <w:r w:rsidRPr="00257AAA">
              <w:t>Termen limită contestații ref</w:t>
            </w:r>
            <w:r w:rsidR="009C5592" w:rsidRPr="00257AAA">
              <w:t>.</w:t>
            </w:r>
            <w:r w:rsidRPr="00257AAA">
              <w:t xml:space="preserve"> la selecția dosarelor</w:t>
            </w:r>
          </w:p>
        </w:tc>
        <w:tc>
          <w:tcPr>
            <w:tcW w:w="1176" w:type="dxa"/>
          </w:tcPr>
          <w:p w14:paraId="45F9E413" w14:textId="2D646483" w:rsidR="0095368F" w:rsidRPr="00257AAA" w:rsidRDefault="009C5592">
            <w:r w:rsidRPr="00257AAA">
              <w:t>02.10.2026</w:t>
            </w:r>
          </w:p>
        </w:tc>
        <w:tc>
          <w:tcPr>
            <w:tcW w:w="851" w:type="dxa"/>
          </w:tcPr>
          <w:p w14:paraId="1EAF88C4" w14:textId="529E2C04" w:rsidR="0095368F" w:rsidRPr="00257AAA" w:rsidRDefault="009C5592">
            <w:r w:rsidRPr="00257AAA">
              <w:t>14</w:t>
            </w:r>
            <w:r w:rsidR="00145C5C" w:rsidRPr="00257AAA">
              <w:t>:00</w:t>
            </w:r>
          </w:p>
        </w:tc>
      </w:tr>
      <w:tr w:rsidR="0095368F" w:rsidRPr="00257AAA" w14:paraId="22BC4961" w14:textId="77777777" w:rsidTr="00197E7D">
        <w:tc>
          <w:tcPr>
            <w:tcW w:w="0" w:type="auto"/>
          </w:tcPr>
          <w:p w14:paraId="634EC919" w14:textId="77777777" w:rsidR="0095368F" w:rsidRPr="00257AAA" w:rsidRDefault="00000000">
            <w:r w:rsidRPr="00257AAA">
              <w:t>Afișarea rezultatelor la contestații</w:t>
            </w:r>
          </w:p>
        </w:tc>
        <w:tc>
          <w:tcPr>
            <w:tcW w:w="1176" w:type="dxa"/>
          </w:tcPr>
          <w:p w14:paraId="6085C2C9" w14:textId="05C61157" w:rsidR="0095368F" w:rsidRPr="00257AAA" w:rsidRDefault="009C5592">
            <w:r w:rsidRPr="00257AAA">
              <w:t>06.10.2026</w:t>
            </w:r>
          </w:p>
        </w:tc>
        <w:tc>
          <w:tcPr>
            <w:tcW w:w="851" w:type="dxa"/>
          </w:tcPr>
          <w:p w14:paraId="068E78C8" w14:textId="14FD560A" w:rsidR="0095368F" w:rsidRPr="00257AAA" w:rsidRDefault="009C5592">
            <w:r w:rsidRPr="00257AAA">
              <w:t>09:00</w:t>
            </w:r>
          </w:p>
        </w:tc>
      </w:tr>
      <w:tr w:rsidR="0095368F" w:rsidRPr="00257AAA" w14:paraId="50AC8049" w14:textId="77777777" w:rsidTr="00197E7D">
        <w:tc>
          <w:tcPr>
            <w:tcW w:w="0" w:type="auto"/>
          </w:tcPr>
          <w:p w14:paraId="2C57D4F9" w14:textId="0864D2A9" w:rsidR="0095368F" w:rsidRPr="00257AAA" w:rsidRDefault="00000000">
            <w:r w:rsidRPr="00257AAA">
              <w:rPr>
                <w:b/>
                <w:bCs/>
              </w:rPr>
              <w:t xml:space="preserve">Proba </w:t>
            </w:r>
            <w:r w:rsidR="00145C5C" w:rsidRPr="00257AAA">
              <w:rPr>
                <w:b/>
                <w:bCs/>
              </w:rPr>
              <w:t>scrisă</w:t>
            </w:r>
            <w:r w:rsidR="009C5592" w:rsidRPr="00257AAA">
              <w:rPr>
                <w:b/>
                <w:bCs/>
              </w:rPr>
              <w:t xml:space="preserve"> ( grilă de răspunsuri)</w:t>
            </w:r>
          </w:p>
        </w:tc>
        <w:tc>
          <w:tcPr>
            <w:tcW w:w="1176" w:type="dxa"/>
          </w:tcPr>
          <w:p w14:paraId="409219EA" w14:textId="43654C33" w:rsidR="0095368F" w:rsidRPr="00257AAA" w:rsidRDefault="009C5592">
            <w:r w:rsidRPr="00257AAA">
              <w:t>08.10.2026</w:t>
            </w:r>
          </w:p>
        </w:tc>
        <w:tc>
          <w:tcPr>
            <w:tcW w:w="851" w:type="dxa"/>
          </w:tcPr>
          <w:p w14:paraId="3FF90E75" w14:textId="77777777" w:rsidR="0095368F" w:rsidRPr="00257AAA" w:rsidRDefault="00000000">
            <w:r w:rsidRPr="00257AAA">
              <w:t>09:00</w:t>
            </w:r>
          </w:p>
        </w:tc>
      </w:tr>
      <w:tr w:rsidR="0095368F" w:rsidRPr="00257AAA" w14:paraId="172723A8" w14:textId="77777777" w:rsidTr="00197E7D">
        <w:tc>
          <w:tcPr>
            <w:tcW w:w="0" w:type="auto"/>
          </w:tcPr>
          <w:p w14:paraId="04C24BF0" w14:textId="4E88CA0A" w:rsidR="0095368F" w:rsidRPr="00257AAA" w:rsidRDefault="00000000">
            <w:r w:rsidRPr="00257AAA">
              <w:t xml:space="preserve">Afișarea rezultatelor la proba </w:t>
            </w:r>
            <w:r w:rsidR="00145C5C" w:rsidRPr="00257AAA">
              <w:t>scris</w:t>
            </w:r>
            <w:r w:rsidR="009C5592" w:rsidRPr="00257AAA">
              <w:t>ă</w:t>
            </w:r>
          </w:p>
        </w:tc>
        <w:tc>
          <w:tcPr>
            <w:tcW w:w="1176" w:type="dxa"/>
          </w:tcPr>
          <w:p w14:paraId="2CE7DA61" w14:textId="5C4CA642" w:rsidR="0095368F" w:rsidRPr="00257AAA" w:rsidRDefault="009C5592">
            <w:r w:rsidRPr="00257AAA">
              <w:t>08.10.2026</w:t>
            </w:r>
          </w:p>
        </w:tc>
        <w:tc>
          <w:tcPr>
            <w:tcW w:w="851" w:type="dxa"/>
          </w:tcPr>
          <w:p w14:paraId="55B18AD0" w14:textId="611C79E4" w:rsidR="0095368F" w:rsidRPr="00257AAA" w:rsidRDefault="00000000">
            <w:r w:rsidRPr="00257AAA">
              <w:t>1</w:t>
            </w:r>
            <w:r w:rsidR="009C5592" w:rsidRPr="00257AAA">
              <w:t>1</w:t>
            </w:r>
            <w:r w:rsidRPr="00257AAA">
              <w:t>:00</w:t>
            </w:r>
          </w:p>
        </w:tc>
      </w:tr>
      <w:tr w:rsidR="0095368F" w:rsidRPr="00257AAA" w14:paraId="451BDA57" w14:textId="77777777" w:rsidTr="00197E7D">
        <w:tc>
          <w:tcPr>
            <w:tcW w:w="0" w:type="auto"/>
          </w:tcPr>
          <w:p w14:paraId="538FB28E" w14:textId="1EA6D8ED" w:rsidR="0095368F" w:rsidRPr="00257AAA" w:rsidRDefault="00000000">
            <w:r w:rsidRPr="00257AAA">
              <w:t xml:space="preserve">Termen limită contestații la proba </w:t>
            </w:r>
            <w:r w:rsidR="00145C5C" w:rsidRPr="00257AAA">
              <w:t>scrisă</w:t>
            </w:r>
          </w:p>
        </w:tc>
        <w:tc>
          <w:tcPr>
            <w:tcW w:w="1176" w:type="dxa"/>
          </w:tcPr>
          <w:p w14:paraId="4AC1D936" w14:textId="46A8AFE8" w:rsidR="0095368F" w:rsidRPr="00257AAA" w:rsidRDefault="009C5592">
            <w:r w:rsidRPr="00257AAA">
              <w:t>08.10.2026</w:t>
            </w:r>
          </w:p>
        </w:tc>
        <w:tc>
          <w:tcPr>
            <w:tcW w:w="851" w:type="dxa"/>
          </w:tcPr>
          <w:p w14:paraId="09B6CE7A" w14:textId="7FD6BBE5" w:rsidR="0095368F" w:rsidRPr="00257AAA" w:rsidRDefault="00000000">
            <w:r w:rsidRPr="00257AAA">
              <w:t>1</w:t>
            </w:r>
            <w:r w:rsidR="009C5592" w:rsidRPr="00257AAA">
              <w:t>3</w:t>
            </w:r>
            <w:r w:rsidRPr="00257AAA">
              <w:t>:00</w:t>
            </w:r>
          </w:p>
        </w:tc>
      </w:tr>
      <w:tr w:rsidR="0095368F" w:rsidRPr="00257AAA" w14:paraId="7093924F" w14:textId="77777777" w:rsidTr="00197E7D">
        <w:tc>
          <w:tcPr>
            <w:tcW w:w="0" w:type="auto"/>
          </w:tcPr>
          <w:p w14:paraId="58940209" w14:textId="689CA9DA" w:rsidR="0095368F" w:rsidRPr="00257AAA" w:rsidRDefault="00000000">
            <w:r w:rsidRPr="00257AAA">
              <w:t xml:space="preserve">Afișarea rezultatelor la contestații ref proba </w:t>
            </w:r>
            <w:r w:rsidR="00ED45A7" w:rsidRPr="00257AAA">
              <w:t>scrisă</w:t>
            </w:r>
          </w:p>
        </w:tc>
        <w:tc>
          <w:tcPr>
            <w:tcW w:w="1176" w:type="dxa"/>
          </w:tcPr>
          <w:p w14:paraId="411F0995" w14:textId="666F8425" w:rsidR="0095368F" w:rsidRPr="00257AAA" w:rsidRDefault="009C5592">
            <w:r w:rsidRPr="00257AAA">
              <w:t>08.10.2026</w:t>
            </w:r>
          </w:p>
        </w:tc>
        <w:tc>
          <w:tcPr>
            <w:tcW w:w="851" w:type="dxa"/>
          </w:tcPr>
          <w:p w14:paraId="5EBF6BB3" w14:textId="534CA596" w:rsidR="0095368F" w:rsidRPr="00257AAA" w:rsidRDefault="00000000">
            <w:r w:rsidRPr="00257AAA">
              <w:t>1</w:t>
            </w:r>
            <w:r w:rsidR="00145C5C" w:rsidRPr="00257AAA">
              <w:t>5</w:t>
            </w:r>
            <w:r w:rsidRPr="00257AAA">
              <w:t>:00</w:t>
            </w:r>
          </w:p>
        </w:tc>
      </w:tr>
      <w:tr w:rsidR="0095368F" w:rsidRPr="00257AAA" w14:paraId="5AD82AAC" w14:textId="77777777" w:rsidTr="00197E7D">
        <w:tc>
          <w:tcPr>
            <w:tcW w:w="0" w:type="auto"/>
          </w:tcPr>
          <w:p w14:paraId="6860CA32" w14:textId="77777777" w:rsidR="0095368F" w:rsidRPr="00257AAA" w:rsidRDefault="00000000">
            <w:r w:rsidRPr="00257AAA">
              <w:rPr>
                <w:b/>
                <w:bCs/>
              </w:rPr>
              <w:t>Interviul</w:t>
            </w:r>
          </w:p>
        </w:tc>
        <w:tc>
          <w:tcPr>
            <w:tcW w:w="1176" w:type="dxa"/>
          </w:tcPr>
          <w:p w14:paraId="6439D6C6" w14:textId="056B4AC0" w:rsidR="0095368F" w:rsidRPr="00257AAA" w:rsidRDefault="009C5592">
            <w:r w:rsidRPr="00257AAA">
              <w:t>09.10.2026</w:t>
            </w:r>
          </w:p>
        </w:tc>
        <w:tc>
          <w:tcPr>
            <w:tcW w:w="851" w:type="dxa"/>
          </w:tcPr>
          <w:p w14:paraId="19F15860" w14:textId="77777777" w:rsidR="0095368F" w:rsidRPr="00257AAA" w:rsidRDefault="00000000">
            <w:r w:rsidRPr="00257AAA">
              <w:t>09:00</w:t>
            </w:r>
          </w:p>
        </w:tc>
      </w:tr>
      <w:tr w:rsidR="0095368F" w:rsidRPr="00257AAA" w14:paraId="6A3C3DCD" w14:textId="77777777" w:rsidTr="00197E7D">
        <w:tc>
          <w:tcPr>
            <w:tcW w:w="0" w:type="auto"/>
          </w:tcPr>
          <w:p w14:paraId="31E9F37C" w14:textId="77777777" w:rsidR="0095368F" w:rsidRPr="00257AAA" w:rsidRDefault="00000000">
            <w:r w:rsidRPr="00257AAA">
              <w:t>Afișarea rezultatelor la proba de interviu</w:t>
            </w:r>
          </w:p>
        </w:tc>
        <w:tc>
          <w:tcPr>
            <w:tcW w:w="1176" w:type="dxa"/>
          </w:tcPr>
          <w:p w14:paraId="772E9E35" w14:textId="30D749FF" w:rsidR="0095368F" w:rsidRPr="00257AAA" w:rsidRDefault="009C5592">
            <w:r w:rsidRPr="00257AAA">
              <w:t xml:space="preserve">09.10.2026   </w:t>
            </w:r>
          </w:p>
        </w:tc>
        <w:tc>
          <w:tcPr>
            <w:tcW w:w="851" w:type="dxa"/>
          </w:tcPr>
          <w:p w14:paraId="52784001" w14:textId="77777777" w:rsidR="0095368F" w:rsidRPr="00257AAA" w:rsidRDefault="00000000">
            <w:r w:rsidRPr="00257AAA">
              <w:t>11:00</w:t>
            </w:r>
          </w:p>
        </w:tc>
      </w:tr>
      <w:tr w:rsidR="0095368F" w:rsidRPr="00257AAA" w14:paraId="45BEB958" w14:textId="77777777" w:rsidTr="00197E7D">
        <w:tc>
          <w:tcPr>
            <w:tcW w:w="0" w:type="auto"/>
          </w:tcPr>
          <w:p w14:paraId="241BE0B4" w14:textId="77777777" w:rsidR="0095368F" w:rsidRPr="00257AAA" w:rsidRDefault="00000000">
            <w:r w:rsidRPr="00257AAA">
              <w:t>Termen limită contestații la proba de interviu</w:t>
            </w:r>
          </w:p>
        </w:tc>
        <w:tc>
          <w:tcPr>
            <w:tcW w:w="1176" w:type="dxa"/>
          </w:tcPr>
          <w:p w14:paraId="5C881D33" w14:textId="24B84300" w:rsidR="0095368F" w:rsidRPr="00257AAA" w:rsidRDefault="009C5592">
            <w:r w:rsidRPr="00257AAA">
              <w:t>09.10.2026</w:t>
            </w:r>
          </w:p>
        </w:tc>
        <w:tc>
          <w:tcPr>
            <w:tcW w:w="851" w:type="dxa"/>
          </w:tcPr>
          <w:p w14:paraId="6CD51620" w14:textId="49427233" w:rsidR="0095368F" w:rsidRPr="00257AAA" w:rsidRDefault="00000000">
            <w:r w:rsidRPr="00257AAA">
              <w:t>1</w:t>
            </w:r>
            <w:r w:rsidR="009C5592" w:rsidRPr="00257AAA">
              <w:t>2</w:t>
            </w:r>
            <w:r w:rsidRPr="00257AAA">
              <w:t>:00</w:t>
            </w:r>
          </w:p>
        </w:tc>
      </w:tr>
      <w:tr w:rsidR="0095368F" w:rsidRPr="00257AAA" w14:paraId="29DE9BCD" w14:textId="77777777" w:rsidTr="00197E7D">
        <w:tc>
          <w:tcPr>
            <w:tcW w:w="0" w:type="auto"/>
          </w:tcPr>
          <w:p w14:paraId="40D93837" w14:textId="77777777" w:rsidR="0095368F" w:rsidRPr="00257AAA" w:rsidRDefault="00000000">
            <w:r w:rsidRPr="00257AAA">
              <w:t>Afișarea rezultatelor la contestații la proba de interviu</w:t>
            </w:r>
          </w:p>
        </w:tc>
        <w:tc>
          <w:tcPr>
            <w:tcW w:w="1176" w:type="dxa"/>
          </w:tcPr>
          <w:p w14:paraId="684E6840" w14:textId="73E7B83A" w:rsidR="0095368F" w:rsidRPr="00257AAA" w:rsidRDefault="009C5592">
            <w:r w:rsidRPr="00257AAA">
              <w:t>09.10.2026</w:t>
            </w:r>
          </w:p>
        </w:tc>
        <w:tc>
          <w:tcPr>
            <w:tcW w:w="851" w:type="dxa"/>
          </w:tcPr>
          <w:p w14:paraId="23024A06" w14:textId="1EC8150E" w:rsidR="0095368F" w:rsidRPr="00257AAA" w:rsidRDefault="00000000">
            <w:r w:rsidRPr="00257AAA">
              <w:t>1</w:t>
            </w:r>
            <w:r w:rsidR="009C5592" w:rsidRPr="00257AAA">
              <w:t>3</w:t>
            </w:r>
            <w:r w:rsidRPr="00257AAA">
              <w:t>:00</w:t>
            </w:r>
          </w:p>
        </w:tc>
      </w:tr>
      <w:tr w:rsidR="0095368F" w:rsidRPr="00257AAA" w14:paraId="7740C426" w14:textId="77777777" w:rsidTr="00197E7D">
        <w:tc>
          <w:tcPr>
            <w:tcW w:w="0" w:type="auto"/>
          </w:tcPr>
          <w:p w14:paraId="5C0BD639" w14:textId="77777777" w:rsidR="0095368F" w:rsidRPr="00257AAA" w:rsidRDefault="00000000">
            <w:r w:rsidRPr="00257AAA">
              <w:t>Afișare rezultat final</w:t>
            </w:r>
          </w:p>
        </w:tc>
        <w:tc>
          <w:tcPr>
            <w:tcW w:w="1176" w:type="dxa"/>
          </w:tcPr>
          <w:p w14:paraId="4D261EE0" w14:textId="50F92288" w:rsidR="0095368F" w:rsidRPr="00257AAA" w:rsidRDefault="009C5592">
            <w:r w:rsidRPr="00257AAA">
              <w:t>09.10.2026</w:t>
            </w:r>
          </w:p>
        </w:tc>
        <w:tc>
          <w:tcPr>
            <w:tcW w:w="851" w:type="dxa"/>
          </w:tcPr>
          <w:p w14:paraId="4A7B4CDE" w14:textId="38B0BA9B" w:rsidR="0095368F" w:rsidRPr="00257AAA" w:rsidRDefault="00000000">
            <w:r w:rsidRPr="00257AAA">
              <w:t>1</w:t>
            </w:r>
            <w:r w:rsidR="00840DE6" w:rsidRPr="00257AAA">
              <w:t>4</w:t>
            </w:r>
            <w:r w:rsidRPr="00257AAA">
              <w:t>:</w:t>
            </w:r>
            <w:r w:rsidR="009C5592" w:rsidRPr="00257AAA">
              <w:t>0</w:t>
            </w:r>
            <w:r w:rsidRPr="00257AAA">
              <w:t>0</w:t>
            </w:r>
          </w:p>
        </w:tc>
      </w:tr>
    </w:tbl>
    <w:p w14:paraId="0AB1EE67" w14:textId="77777777" w:rsidR="0003535C" w:rsidRPr="00257AAA" w:rsidRDefault="0003535C"/>
    <w:sectPr w:rsidR="0003535C" w:rsidRPr="00257A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CAD"/>
    <w:multiLevelType w:val="hybridMultilevel"/>
    <w:tmpl w:val="A92EE3E0"/>
    <w:lvl w:ilvl="0" w:tplc="DE061F56">
      <w:start w:val="3"/>
      <w:numFmt w:val="bullet"/>
      <w:lvlText w:val="-"/>
      <w:lvlJc w:val="left"/>
      <w:pPr>
        <w:ind w:left="413" w:hanging="360"/>
      </w:pPr>
      <w:rPr>
        <w:rFonts w:ascii="Times New Roman" w:eastAsia="Times New Roman" w:hAnsi="Times New Roman" w:cs="Times New Roman" w:hint="default"/>
        <w:color w:val="000000"/>
      </w:rPr>
    </w:lvl>
    <w:lvl w:ilvl="1" w:tplc="04180003" w:tentative="1">
      <w:start w:val="1"/>
      <w:numFmt w:val="bullet"/>
      <w:lvlText w:val="o"/>
      <w:lvlJc w:val="left"/>
      <w:pPr>
        <w:ind w:left="1133" w:hanging="360"/>
      </w:pPr>
      <w:rPr>
        <w:rFonts w:ascii="Courier New" w:hAnsi="Courier New" w:cs="Courier New" w:hint="default"/>
      </w:rPr>
    </w:lvl>
    <w:lvl w:ilvl="2" w:tplc="04180005" w:tentative="1">
      <w:start w:val="1"/>
      <w:numFmt w:val="bullet"/>
      <w:lvlText w:val=""/>
      <w:lvlJc w:val="left"/>
      <w:pPr>
        <w:ind w:left="1853" w:hanging="360"/>
      </w:pPr>
      <w:rPr>
        <w:rFonts w:ascii="Wingdings" w:hAnsi="Wingdings" w:hint="default"/>
      </w:rPr>
    </w:lvl>
    <w:lvl w:ilvl="3" w:tplc="04180001" w:tentative="1">
      <w:start w:val="1"/>
      <w:numFmt w:val="bullet"/>
      <w:lvlText w:val=""/>
      <w:lvlJc w:val="left"/>
      <w:pPr>
        <w:ind w:left="2573" w:hanging="360"/>
      </w:pPr>
      <w:rPr>
        <w:rFonts w:ascii="Symbol" w:hAnsi="Symbol" w:hint="default"/>
      </w:rPr>
    </w:lvl>
    <w:lvl w:ilvl="4" w:tplc="04180003" w:tentative="1">
      <w:start w:val="1"/>
      <w:numFmt w:val="bullet"/>
      <w:lvlText w:val="o"/>
      <w:lvlJc w:val="left"/>
      <w:pPr>
        <w:ind w:left="3293" w:hanging="360"/>
      </w:pPr>
      <w:rPr>
        <w:rFonts w:ascii="Courier New" w:hAnsi="Courier New" w:cs="Courier New" w:hint="default"/>
      </w:rPr>
    </w:lvl>
    <w:lvl w:ilvl="5" w:tplc="04180005" w:tentative="1">
      <w:start w:val="1"/>
      <w:numFmt w:val="bullet"/>
      <w:lvlText w:val=""/>
      <w:lvlJc w:val="left"/>
      <w:pPr>
        <w:ind w:left="4013" w:hanging="360"/>
      </w:pPr>
      <w:rPr>
        <w:rFonts w:ascii="Wingdings" w:hAnsi="Wingdings" w:hint="default"/>
      </w:rPr>
    </w:lvl>
    <w:lvl w:ilvl="6" w:tplc="04180001" w:tentative="1">
      <w:start w:val="1"/>
      <w:numFmt w:val="bullet"/>
      <w:lvlText w:val=""/>
      <w:lvlJc w:val="left"/>
      <w:pPr>
        <w:ind w:left="4733" w:hanging="360"/>
      </w:pPr>
      <w:rPr>
        <w:rFonts w:ascii="Symbol" w:hAnsi="Symbol" w:hint="default"/>
      </w:rPr>
    </w:lvl>
    <w:lvl w:ilvl="7" w:tplc="04180003" w:tentative="1">
      <w:start w:val="1"/>
      <w:numFmt w:val="bullet"/>
      <w:lvlText w:val="o"/>
      <w:lvlJc w:val="left"/>
      <w:pPr>
        <w:ind w:left="5453" w:hanging="360"/>
      </w:pPr>
      <w:rPr>
        <w:rFonts w:ascii="Courier New" w:hAnsi="Courier New" w:cs="Courier New" w:hint="default"/>
      </w:rPr>
    </w:lvl>
    <w:lvl w:ilvl="8" w:tplc="04180005" w:tentative="1">
      <w:start w:val="1"/>
      <w:numFmt w:val="bullet"/>
      <w:lvlText w:val=""/>
      <w:lvlJc w:val="left"/>
      <w:pPr>
        <w:ind w:left="6173" w:hanging="360"/>
      </w:pPr>
      <w:rPr>
        <w:rFonts w:ascii="Wingdings" w:hAnsi="Wingdings" w:hint="default"/>
      </w:rPr>
    </w:lvl>
  </w:abstractNum>
  <w:abstractNum w:abstractNumId="1" w15:restartNumberingAfterBreak="0">
    <w:nsid w:val="32D66F48"/>
    <w:multiLevelType w:val="hybridMultilevel"/>
    <w:tmpl w:val="40BCD5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86E0418"/>
    <w:multiLevelType w:val="hybridMultilevel"/>
    <w:tmpl w:val="998ACFA4"/>
    <w:lvl w:ilvl="0" w:tplc="72EE7640">
      <w:start w:val="1"/>
      <w:numFmt w:val="bullet"/>
      <w:lvlText w:val="●"/>
      <w:lvlJc w:val="left"/>
      <w:pPr>
        <w:ind w:left="720" w:hanging="360"/>
      </w:pPr>
    </w:lvl>
    <w:lvl w:ilvl="1" w:tplc="088E95A8">
      <w:start w:val="1"/>
      <w:numFmt w:val="bullet"/>
      <w:lvlText w:val="○"/>
      <w:lvlJc w:val="left"/>
      <w:pPr>
        <w:ind w:left="1440" w:hanging="360"/>
      </w:pPr>
    </w:lvl>
    <w:lvl w:ilvl="2" w:tplc="F044F266">
      <w:start w:val="1"/>
      <w:numFmt w:val="bullet"/>
      <w:lvlText w:val="■"/>
      <w:lvlJc w:val="left"/>
      <w:pPr>
        <w:ind w:left="2160" w:hanging="360"/>
      </w:pPr>
    </w:lvl>
    <w:lvl w:ilvl="3" w:tplc="F3547826">
      <w:start w:val="1"/>
      <w:numFmt w:val="bullet"/>
      <w:lvlText w:val="●"/>
      <w:lvlJc w:val="left"/>
      <w:pPr>
        <w:ind w:left="2880" w:hanging="360"/>
      </w:pPr>
    </w:lvl>
    <w:lvl w:ilvl="4" w:tplc="C4D47860">
      <w:start w:val="1"/>
      <w:numFmt w:val="bullet"/>
      <w:lvlText w:val="○"/>
      <w:lvlJc w:val="left"/>
      <w:pPr>
        <w:ind w:left="3600" w:hanging="360"/>
      </w:pPr>
    </w:lvl>
    <w:lvl w:ilvl="5" w:tplc="694CFD0E">
      <w:start w:val="1"/>
      <w:numFmt w:val="bullet"/>
      <w:lvlText w:val="■"/>
      <w:lvlJc w:val="left"/>
      <w:pPr>
        <w:ind w:left="4320" w:hanging="360"/>
      </w:pPr>
    </w:lvl>
    <w:lvl w:ilvl="6" w:tplc="BF36FE06">
      <w:start w:val="1"/>
      <w:numFmt w:val="bullet"/>
      <w:lvlText w:val="●"/>
      <w:lvlJc w:val="left"/>
      <w:pPr>
        <w:ind w:left="5040" w:hanging="360"/>
      </w:pPr>
    </w:lvl>
    <w:lvl w:ilvl="7" w:tplc="D51EA088">
      <w:start w:val="1"/>
      <w:numFmt w:val="bullet"/>
      <w:lvlText w:val="●"/>
      <w:lvlJc w:val="left"/>
      <w:pPr>
        <w:ind w:left="5760" w:hanging="360"/>
      </w:pPr>
    </w:lvl>
    <w:lvl w:ilvl="8" w:tplc="14DECB4E">
      <w:start w:val="1"/>
      <w:numFmt w:val="bullet"/>
      <w:lvlText w:val="●"/>
      <w:lvlJc w:val="left"/>
      <w:pPr>
        <w:ind w:left="6480" w:hanging="360"/>
      </w:pPr>
    </w:lvl>
  </w:abstractNum>
  <w:abstractNum w:abstractNumId="3" w15:restartNumberingAfterBreak="0">
    <w:nsid w:val="6CB702D4"/>
    <w:multiLevelType w:val="multilevel"/>
    <w:tmpl w:val="3A52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5011312">
    <w:abstractNumId w:val="2"/>
    <w:lvlOverride w:ilvl="0">
      <w:startOverride w:val="1"/>
    </w:lvlOverride>
  </w:num>
  <w:num w:numId="2" w16cid:durableId="970667530">
    <w:abstractNumId w:val="0"/>
  </w:num>
  <w:num w:numId="3" w16cid:durableId="1664163708">
    <w:abstractNumId w:val="1"/>
  </w:num>
  <w:num w:numId="4" w16cid:durableId="1980107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68F"/>
    <w:rsid w:val="00015207"/>
    <w:rsid w:val="0003535C"/>
    <w:rsid w:val="00095765"/>
    <w:rsid w:val="00145C5C"/>
    <w:rsid w:val="00197E7D"/>
    <w:rsid w:val="00257AAA"/>
    <w:rsid w:val="0041640B"/>
    <w:rsid w:val="0077676D"/>
    <w:rsid w:val="007F26CA"/>
    <w:rsid w:val="00840DE6"/>
    <w:rsid w:val="00903D53"/>
    <w:rsid w:val="0095368F"/>
    <w:rsid w:val="009C5592"/>
    <w:rsid w:val="00AC66C2"/>
    <w:rsid w:val="00B8257B"/>
    <w:rsid w:val="00D92327"/>
    <w:rsid w:val="00E318E6"/>
    <w:rsid w:val="00E5426D"/>
    <w:rsid w:val="00ED45A7"/>
    <w:rsid w:val="00EF3B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6DF0"/>
  <w15:docId w15:val="{78B26C4B-844A-4A18-AB74-D1EFF5E5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57B"/>
    <w:rPr>
      <w:sz w:val="24"/>
      <w:szCs w:val="24"/>
    </w:rPr>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customStyle="1" w:styleId="z1qcye">
    <w:name w:val="z1qcye"/>
    <w:basedOn w:val="Normal"/>
    <w:rsid w:val="00B8257B"/>
    <w:pPr>
      <w:spacing w:before="100" w:beforeAutospacing="1" w:after="100" w:afterAutospacing="1"/>
    </w:pPr>
  </w:style>
  <w:style w:type="character" w:customStyle="1" w:styleId="inqyif">
    <w:name w:val="inqyif"/>
    <w:basedOn w:val="Fontdeparagrafimplicit"/>
    <w:rsid w:val="00B8257B"/>
  </w:style>
  <w:style w:type="character" w:styleId="Robust">
    <w:name w:val="Strong"/>
    <w:basedOn w:val="Fontdeparagrafimplicit"/>
    <w:uiPriority w:val="22"/>
    <w:qFormat/>
    <w:rsid w:val="00B825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1276</Words>
  <Characters>7401</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Cristina Virdau</cp:lastModifiedBy>
  <cp:revision>8</cp:revision>
  <cp:lastPrinted>2026-09-23T06:08:00Z</cp:lastPrinted>
  <dcterms:created xsi:type="dcterms:W3CDTF">2026-06-23T09:55:00Z</dcterms:created>
  <dcterms:modified xsi:type="dcterms:W3CDTF">2026-09-23T07:58:00Z</dcterms:modified>
</cp:coreProperties>
</file>