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2296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</w:t>
      </w:r>
      <w:r w:rsidRPr="00B22960">
        <w:rPr>
          <w:rFonts w:ascii="Times New Roman" w:hAnsi="Times New Roman" w:cs="Times New Roman"/>
          <w:sz w:val="24"/>
          <w:szCs w:val="24"/>
          <w:lang w:val="ro-RO"/>
        </w:rPr>
        <w:t>4208498,</w:t>
      </w:r>
    </w:p>
    <w:p w14:paraId="62060A0D" w14:textId="77777777" w:rsidR="00031865" w:rsidRPr="00B22960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3C57DF91" w:rsidR="00EA75FC" w:rsidRPr="00384524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 w:rsidRPr="00B22960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B22960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84524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384524">
        <w:rPr>
          <w:rFonts w:ascii="Times New Roman" w:hAnsi="Times New Roman" w:cs="Times New Roman"/>
          <w:sz w:val="24"/>
          <w:szCs w:val="24"/>
          <w:lang w:val="pt-BR"/>
        </w:rPr>
        <w:t>rmătorul</w:t>
      </w:r>
      <w:r w:rsidR="00F657AC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anunţ privind</w:t>
      </w:r>
      <w:r w:rsidR="00EC334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C3345" w:rsidRPr="00384524">
        <w:rPr>
          <w:rFonts w:ascii="Times New Roman" w:hAnsi="Times New Roman" w:cs="Times New Roman"/>
          <w:sz w:val="24"/>
          <w:szCs w:val="24"/>
          <w:lang w:val="pt-BR"/>
        </w:rPr>
        <w:t>ocuparea</w:t>
      </w:r>
      <w:r w:rsidR="00425665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r w:rsidR="00540DE7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Start w:id="0" w:name="_Hlk239165228"/>
      <w:r w:rsidR="001517FE" w:rsidRPr="00384524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2D5A2F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post</w:t>
      </w:r>
      <w:r w:rsidR="009616E8" w:rsidRPr="00384524">
        <w:rPr>
          <w:rFonts w:ascii="Times New Roman" w:hAnsi="Times New Roman" w:cs="Times New Roman"/>
          <w:sz w:val="24"/>
          <w:szCs w:val="24"/>
          <w:lang w:val="pt-BR"/>
        </w:rPr>
        <w:t>uri</w:t>
      </w:r>
      <w:r w:rsidR="002D5A2F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vacant</w:t>
      </w:r>
      <w:r w:rsidR="00B22960" w:rsidRPr="00384524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2D5A2F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de muncitor </w:t>
      </w:r>
      <w:r w:rsidR="00D77636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D5A2F" w:rsidRPr="00384524">
        <w:rPr>
          <w:rFonts w:ascii="Times New Roman" w:hAnsi="Times New Roman" w:cs="Times New Roman"/>
          <w:sz w:val="24"/>
          <w:szCs w:val="24"/>
          <w:lang w:val="pt-BR"/>
        </w:rPr>
        <w:t>calificat I</w:t>
      </w:r>
      <w:r w:rsidR="00B22960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I - </w:t>
      </w:r>
      <w:r w:rsidR="00384524" w:rsidRPr="00384524">
        <w:rPr>
          <w:rFonts w:ascii="Times New Roman" w:hAnsi="Times New Roman" w:cs="Times New Roman"/>
          <w:sz w:val="24"/>
          <w:szCs w:val="24"/>
          <w:lang w:val="pt-BR"/>
        </w:rPr>
        <w:t>instalator</w:t>
      </w:r>
      <w:r w:rsidR="002D5A2F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End w:id="0"/>
      <w:r w:rsidR="00384524" w:rsidRPr="00384524">
        <w:rPr>
          <w:rFonts w:ascii="Times New Roman" w:hAnsi="Times New Roman" w:cs="Times New Roman"/>
          <w:sz w:val="24"/>
          <w:szCs w:val="24"/>
          <w:lang w:val="pt-BR"/>
        </w:rPr>
        <w:t>la Serviciul Tehnic</w:t>
      </w:r>
      <w:r w:rsidR="002D5A2F"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22960" w:rsidRPr="00384524">
        <w:rPr>
          <w:rFonts w:ascii="Times New Roman" w:hAnsi="Times New Roman" w:cs="Times New Roman"/>
          <w:sz w:val="24"/>
          <w:szCs w:val="24"/>
          <w:lang w:val="pt-BR"/>
        </w:rPr>
        <w:t>din cadrul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Spitalul</w:t>
      </w:r>
      <w:r w:rsidR="00B22960" w:rsidRPr="00384524">
        <w:rPr>
          <w:rFonts w:ascii="Times New Roman" w:hAnsi="Times New Roman" w:cs="Times New Roman"/>
          <w:sz w:val="24"/>
          <w:szCs w:val="24"/>
          <w:lang w:val="pt-BR"/>
        </w:rPr>
        <w:t>ui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Clinic Judeţean de Urgenţă </w:t>
      </w:r>
      <w:r w:rsidR="00C50CCE" w:rsidRPr="00384524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B22960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                Anexăm textul anunţului de concurs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4FFDE030" w14:textId="77777777" w:rsidR="00EA75FC" w:rsidRPr="00B22960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Pr="00B22960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Pr="00B22960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Pr="00B22960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B22960">
        <w:rPr>
          <w:rFonts w:ascii="Times New Roman" w:hAnsi="Times New Roman" w:cs="Times New Roman"/>
          <w:sz w:val="24"/>
          <w:szCs w:val="24"/>
          <w:lang w:val="pt-BR"/>
        </w:rPr>
        <w:t>Ec.Firez Florina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228A022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B9405C1" w14:textId="77777777" w:rsidR="00C17D6F" w:rsidRPr="00D57CA8" w:rsidRDefault="00C17D6F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2D1D3B79" w:rsidR="0083615C" w:rsidRPr="00646BCA" w:rsidRDefault="000A2C3C" w:rsidP="00646B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6BC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646BCA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646BCA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22960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B22960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muncitor calificat II </w:t>
      </w:r>
      <w:r w:rsidR="00384524">
        <w:rPr>
          <w:rFonts w:ascii="Times New Roman" w:hAnsi="Times New Roman" w:cs="Times New Roman"/>
          <w:sz w:val="24"/>
          <w:szCs w:val="24"/>
          <w:lang w:val="pt-BR"/>
        </w:rPr>
        <w:t>–</w:t>
      </w:r>
      <w:r w:rsidR="00B22960"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4524">
        <w:rPr>
          <w:rFonts w:ascii="Times New Roman" w:hAnsi="Times New Roman" w:cs="Times New Roman"/>
          <w:sz w:val="24"/>
          <w:szCs w:val="24"/>
          <w:lang w:val="pt-BR"/>
        </w:rPr>
        <w:t>instalator la Serviciul</w:t>
      </w:r>
      <w:r w:rsidR="00C17D6F">
        <w:rPr>
          <w:rFonts w:ascii="Times New Roman" w:hAnsi="Times New Roman" w:cs="Times New Roman"/>
          <w:sz w:val="24"/>
          <w:szCs w:val="24"/>
          <w:lang w:val="pt-BR"/>
        </w:rPr>
        <w:t xml:space="preserve"> Tehnic</w:t>
      </w:r>
      <w:r w:rsidR="00284125"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cu normă întreagă</w:t>
      </w:r>
      <w:r w:rsidR="0055502C" w:rsidRPr="00646BCA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Pr="00646BCA" w:rsidRDefault="0055502C" w:rsidP="00646B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971E3A5" w14:textId="663E2D26" w:rsidR="00B22960" w:rsidRPr="00B22960" w:rsidRDefault="00C17D6F" w:rsidP="00C17D6F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 posturi muncitor calificat II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845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instalator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Serviciul Tehnic </w:t>
      </w:r>
    </w:p>
    <w:p w14:paraId="6A37CED3" w14:textId="77777777" w:rsidR="00B22960" w:rsidRPr="00EE658A" w:rsidRDefault="00B22960" w:rsidP="00B2296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16DCC82E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2EF85CD0" w14:textId="77777777" w:rsidR="00F20692" w:rsidRDefault="00F20692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30D0E33" w14:textId="052170FD" w:rsidR="00B22960" w:rsidRDefault="00C17D6F" w:rsidP="0038452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-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muncitor  calificat II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B22960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</w:t>
      </w:r>
      <w:r w:rsid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845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instalator</w:t>
      </w:r>
      <w:r w:rsidR="00384524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Serviciul Tehnic </w:t>
      </w:r>
    </w:p>
    <w:p w14:paraId="6EF84178" w14:textId="77777777" w:rsidR="00C17D6F" w:rsidRDefault="00C17D6F" w:rsidP="0038452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D72D8DC" w14:textId="4FDC0AD8" w:rsidR="00FD034B" w:rsidRDefault="00C745AB" w:rsidP="00FD034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FD034B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D034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- diplomă școală generală</w:t>
      </w:r>
      <w:r w:rsidR="00FD034B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572CE7F0" w14:textId="1F9A284A" w:rsidR="00B22960" w:rsidRPr="00FD034B" w:rsidRDefault="00FD034B" w:rsidP="00F20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</w:t>
      </w:r>
      <w:r w:rsidR="00C745A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745AB" w:rsidRPr="00FD034B">
        <w:rPr>
          <w:rFonts w:ascii="Times New Roman" w:hAnsi="Times New Roman" w:cs="Times New Roman"/>
          <w:sz w:val="24"/>
          <w:szCs w:val="24"/>
          <w:lang w:val="ro-RO"/>
        </w:rPr>
        <w:t>- 6 ani vechime  în meseri</w:t>
      </w:r>
      <w:r w:rsidRPr="00FD034B">
        <w:rPr>
          <w:rFonts w:ascii="Times New Roman" w:hAnsi="Times New Roman" w:cs="Times New Roman"/>
          <w:sz w:val="24"/>
          <w:szCs w:val="24"/>
          <w:lang w:val="ro-RO"/>
        </w:rPr>
        <w:t>a de instalator</w:t>
      </w:r>
    </w:p>
    <w:p w14:paraId="18610C19" w14:textId="1CB45AB0" w:rsidR="00B22960" w:rsidRDefault="00C745AB" w:rsidP="00F20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D034B">
        <w:rPr>
          <w:rFonts w:ascii="Times New Roman" w:hAnsi="Times New Roman" w:cs="Times New Roman"/>
          <w:sz w:val="24"/>
          <w:szCs w:val="24"/>
          <w:lang w:val="ro-RO"/>
        </w:rPr>
        <w:t xml:space="preserve">                 - </w:t>
      </w:r>
      <w:bookmarkStart w:id="1" w:name="_Hlk239165826"/>
      <w:r w:rsidRPr="00FD034B">
        <w:rPr>
          <w:rFonts w:ascii="Times New Roman" w:hAnsi="Times New Roman" w:cs="Times New Roman"/>
          <w:sz w:val="24"/>
          <w:szCs w:val="24"/>
          <w:lang w:val="ro-RO"/>
        </w:rPr>
        <w:t>certificat de calificare in meseri</w:t>
      </w:r>
      <w:bookmarkEnd w:id="1"/>
      <w:r w:rsidR="00471245" w:rsidRPr="00FD034B">
        <w:rPr>
          <w:rFonts w:ascii="Times New Roman" w:hAnsi="Times New Roman" w:cs="Times New Roman"/>
          <w:sz w:val="24"/>
          <w:szCs w:val="24"/>
          <w:lang w:val="ro-RO"/>
        </w:rPr>
        <w:t xml:space="preserve">a de </w:t>
      </w:r>
      <w:r w:rsidR="00FD034B" w:rsidRPr="00FD034B">
        <w:rPr>
          <w:rFonts w:ascii="Times New Roman" w:hAnsi="Times New Roman" w:cs="Times New Roman"/>
          <w:sz w:val="24"/>
          <w:szCs w:val="24"/>
          <w:lang w:val="ro-RO"/>
        </w:rPr>
        <w:t>instalator</w:t>
      </w:r>
    </w:p>
    <w:p w14:paraId="20499F72" w14:textId="77777777" w:rsidR="00C745AB" w:rsidRDefault="00C745AB" w:rsidP="00F206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9847EF8" w14:textId="77777777" w:rsidR="00FD034B" w:rsidRDefault="00FD034B" w:rsidP="00FD03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2CE9058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Pr="00FD034B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</w:t>
      </w:r>
      <w:r w:rsidRPr="00FD034B">
        <w:t xml:space="preserve">a) Data </w:t>
      </w:r>
      <w:proofErr w:type="spellStart"/>
      <w:r w:rsidRPr="00FD034B">
        <w:t>limită</w:t>
      </w:r>
      <w:proofErr w:type="spellEnd"/>
      <w:r w:rsidRPr="00FD034B">
        <w:t xml:space="preserve"> de </w:t>
      </w:r>
      <w:proofErr w:type="spellStart"/>
      <w:r w:rsidRPr="00FD034B">
        <w:t>depunere</w:t>
      </w:r>
      <w:proofErr w:type="spellEnd"/>
      <w:r w:rsidRPr="00FD034B">
        <w:t xml:space="preserve"> a </w:t>
      </w:r>
      <w:proofErr w:type="spellStart"/>
      <w:r w:rsidRPr="00FD034B">
        <w:t>dosarelor</w:t>
      </w:r>
      <w:proofErr w:type="spellEnd"/>
      <w:r w:rsidRPr="00FD034B">
        <w:t>:</w:t>
      </w:r>
      <w:r w:rsidR="00FD58E2" w:rsidRPr="00FD034B">
        <w:t xml:space="preserve"> </w:t>
      </w:r>
      <w:r w:rsidR="00EE658A" w:rsidRPr="00FD034B">
        <w:t>22.09.2026</w:t>
      </w:r>
      <w:r w:rsidRPr="00FD034B">
        <w:t xml:space="preserve"> </w:t>
      </w:r>
    </w:p>
    <w:p w14:paraId="50A8091D" w14:textId="48639645" w:rsidR="00A15996" w:rsidRPr="00FD034B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FD034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 w:rsidRPr="00FD034B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FD034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FD034B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FD034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FD034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FD0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D034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FD034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FD034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FD034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FD0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 w:rsidRPr="00FD034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 w:rsidRPr="00FD034B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 w:rsidRPr="00FD034B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 w:rsidRPr="00FD034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FD0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FD0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135E76D4" w:rsidR="00A15996" w:rsidRPr="003C4454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3C445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3C4454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3C4454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3C4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2F96" w:rsidRPr="003C4454">
        <w:rPr>
          <w:rFonts w:ascii="Times New Roman" w:eastAsia="Times New Roman" w:hAnsi="Times New Roman" w:cs="Times New Roman"/>
          <w:sz w:val="24"/>
          <w:szCs w:val="24"/>
        </w:rPr>
        <w:t>practica</w:t>
      </w:r>
      <w:proofErr w:type="spellEnd"/>
      <w:r w:rsidR="00721B4C" w:rsidRPr="003C4454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 w:rsidRPr="003C4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4454" w:rsidRPr="003C4454">
        <w:rPr>
          <w:rFonts w:ascii="Times New Roman" w:eastAsia="Times New Roman" w:hAnsi="Times New Roman" w:cs="Times New Roman"/>
          <w:sz w:val="24"/>
          <w:szCs w:val="24"/>
        </w:rPr>
        <w:t>02</w:t>
      </w:r>
      <w:r w:rsidR="00DD2F96" w:rsidRPr="003C445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3C4454" w:rsidRPr="003C445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D2F96" w:rsidRPr="003C4454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55502C" w:rsidRPr="003C4454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55502C"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>65</w:t>
      </w:r>
      <w:r w:rsidR="0055502C"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>etj.I, sala de sedinta de langa Amfiteatrul din cladirea UPU SMURD (sala de sticl</w:t>
      </w:r>
      <w:r w:rsidR="00FE4A4D" w:rsidRPr="003C445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55502C"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A1AAFDD" w14:textId="47106492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3C4454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3C4454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3C445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C4454" w:rsidRPr="003C4454">
        <w:rPr>
          <w:rFonts w:ascii="Times New Roman" w:eastAsia="Times New Roman" w:hAnsi="Times New Roman" w:cs="Times New Roman"/>
          <w:sz w:val="24"/>
          <w:szCs w:val="24"/>
        </w:rPr>
        <w:t>04</w:t>
      </w:r>
      <w:r w:rsidR="00EE658A" w:rsidRPr="003C445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3C4454" w:rsidRPr="003C445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 w:rsidRPr="003C4454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BC44BE" w:rsidRPr="003C4454">
        <w:rPr>
          <w:rFonts w:ascii="Times New Roman" w:hAnsi="Times New Roman" w:cs="Times New Roman"/>
          <w:sz w:val="24"/>
          <w:szCs w:val="24"/>
        </w:rPr>
        <w:t xml:space="preserve"> </w:t>
      </w:r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 nr.65, etj.I, sala de sedinta de langa Amfiteatrul din cladirea UPU SMURD (sala de sticl</w:t>
      </w:r>
      <w:r w:rsidR="00FE4A4D" w:rsidRPr="003C445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FE4A4D" w:rsidRPr="003C4454">
        <w:rPr>
          <w:rFonts w:ascii="Times New Roman" w:hAnsi="Times New Roman" w:cs="Times New Roman"/>
          <w:sz w:val="24"/>
          <w:szCs w:val="24"/>
          <w:lang w:val="pt-BR"/>
        </w:rPr>
        <w:t>)</w:t>
      </w:r>
      <w:r w:rsidR="00FE4A4D"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D0C786B" w14:textId="77777777" w:rsidR="00FE4A4D" w:rsidRPr="00FE4A4D" w:rsidRDefault="00FE4A4D" w:rsidP="00897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250953">
      <w:pgSz w:w="12240" w:h="15840"/>
      <w:pgMar w:top="180" w:right="81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655537AA"/>
    <w:multiLevelType w:val="hybridMultilevel"/>
    <w:tmpl w:val="23861AB2"/>
    <w:lvl w:ilvl="0" w:tplc="0C9C0982">
      <w:start w:val="1"/>
      <w:numFmt w:val="bullet"/>
      <w:lvlText w:val="-"/>
      <w:lvlJc w:val="left"/>
      <w:pPr>
        <w:ind w:left="6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17FE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0953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A2F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524"/>
    <w:rsid w:val="00384EEC"/>
    <w:rsid w:val="00386BEC"/>
    <w:rsid w:val="00395E6F"/>
    <w:rsid w:val="003A5D03"/>
    <w:rsid w:val="003B6C1C"/>
    <w:rsid w:val="003B7D3B"/>
    <w:rsid w:val="003B7DE6"/>
    <w:rsid w:val="003C2BE4"/>
    <w:rsid w:val="003C445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1245"/>
    <w:rsid w:val="004750E3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35A87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6BCA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44C3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16E8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22960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D6F"/>
    <w:rsid w:val="00C23CC3"/>
    <w:rsid w:val="00C400BF"/>
    <w:rsid w:val="00C4380C"/>
    <w:rsid w:val="00C44245"/>
    <w:rsid w:val="00C50CCE"/>
    <w:rsid w:val="00C574E7"/>
    <w:rsid w:val="00C745AB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357A"/>
    <w:rsid w:val="00D93A6D"/>
    <w:rsid w:val="00DA1D96"/>
    <w:rsid w:val="00DA3574"/>
    <w:rsid w:val="00DB1698"/>
    <w:rsid w:val="00DB6383"/>
    <w:rsid w:val="00DC4A23"/>
    <w:rsid w:val="00DD25BF"/>
    <w:rsid w:val="00DD2F96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20692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034B"/>
    <w:rsid w:val="00FD1434"/>
    <w:rsid w:val="00FD58E2"/>
    <w:rsid w:val="00FE4615"/>
    <w:rsid w:val="00FE495B"/>
    <w:rsid w:val="00FE4A4D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12</cp:revision>
  <cp:lastPrinted>2026-09-03T06:40:00Z</cp:lastPrinted>
  <dcterms:created xsi:type="dcterms:W3CDTF">2026-09-01T10:15:00Z</dcterms:created>
  <dcterms:modified xsi:type="dcterms:W3CDTF">2026-09-03T06:46:00Z</dcterms:modified>
</cp:coreProperties>
</file>